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3D26" w14:textId="77777777" w:rsidR="008B4A98" w:rsidRPr="00F85205" w:rsidRDefault="008B4A98" w:rsidP="00A25662">
      <w:pPr>
        <w:pStyle w:val="PlainText"/>
        <w:tabs>
          <w:tab w:val="right" w:pos="5040"/>
        </w:tabs>
        <w:rPr>
          <w:rFonts w:ascii="Cooper Black" w:hAnsi="Cooper Black"/>
          <w:b/>
          <w:color w:val="FF0000"/>
          <w:sz w:val="32"/>
        </w:rPr>
      </w:pPr>
      <w:bookmarkStart w:id="0" w:name="_GoBack"/>
      <w:bookmarkEnd w:id="0"/>
      <w:r w:rsidRPr="00F85205">
        <w:rPr>
          <w:rFonts w:ascii="Cooper Black" w:hAnsi="Cooper Black"/>
          <w:color w:val="FF0000"/>
          <w:sz w:val="32"/>
        </w:rPr>
        <w:t>Lancair</w:t>
      </w:r>
      <w:r w:rsidRPr="00F85205">
        <w:rPr>
          <w:rFonts w:ascii="Cooper Black" w:hAnsi="Cooper Black"/>
          <w:b/>
          <w:color w:val="FF0000"/>
          <w:sz w:val="32"/>
        </w:rPr>
        <w:tab/>
        <w:t>N4XE</w:t>
      </w:r>
    </w:p>
    <w:p w14:paraId="19B989F0" w14:textId="77777777" w:rsidR="008B4A98" w:rsidRDefault="008B4A98" w:rsidP="008B4A98">
      <w:pPr>
        <w:pStyle w:val="PlainText"/>
        <w:rPr>
          <w:rFonts w:ascii="Arial" w:hAnsi="Arial"/>
          <w:sz w:val="19"/>
        </w:rPr>
      </w:pPr>
    </w:p>
    <w:p w14:paraId="7DED7953" w14:textId="77777777" w:rsidR="004B1AC2" w:rsidRPr="008B4A98" w:rsidRDefault="00125222">
      <w:pPr>
        <w:pStyle w:val="Title"/>
        <w:rPr>
          <w:rFonts w:cs="Arial"/>
          <w:color w:val="FFFFFF"/>
          <w:sz w:val="18"/>
          <w:szCs w:val="18"/>
          <w:highlight w:val="red"/>
        </w:rPr>
      </w:pPr>
      <w:r w:rsidRPr="008B4A98">
        <w:rPr>
          <w:rFonts w:cs="Arial"/>
          <w:color w:val="FFFFFF"/>
          <w:sz w:val="18"/>
          <w:szCs w:val="18"/>
          <w:highlight w:val="red"/>
        </w:rPr>
        <w:t xml:space="preserve">Engine Failure </w:t>
      </w:r>
      <w:r w:rsidR="00E84E48">
        <w:rPr>
          <w:rFonts w:cs="Arial"/>
          <w:color w:val="FFFFFF"/>
          <w:sz w:val="18"/>
          <w:szCs w:val="18"/>
          <w:highlight w:val="red"/>
        </w:rPr>
        <w:t xml:space="preserve">on </w:t>
      </w:r>
      <w:r w:rsidRPr="008B4A98">
        <w:rPr>
          <w:rFonts w:cs="Arial"/>
          <w:color w:val="FFFFFF"/>
          <w:sz w:val="18"/>
          <w:szCs w:val="18"/>
          <w:highlight w:val="red"/>
        </w:rPr>
        <w:t xml:space="preserve">Takeoff </w:t>
      </w:r>
    </w:p>
    <w:p w14:paraId="1A546DC0" w14:textId="77777777" w:rsidR="004B1AC2" w:rsidRPr="008B4A98" w:rsidRDefault="00125222">
      <w:pPr>
        <w:jc w:val="center"/>
        <w:rPr>
          <w:rFonts w:ascii="Arial" w:hAnsi="Arial" w:cs="Arial"/>
          <w:b/>
          <w:smallCaps/>
          <w:color w:val="FFFFFF"/>
          <w:sz w:val="18"/>
          <w:szCs w:val="18"/>
        </w:rPr>
      </w:pPr>
      <w:r w:rsidRPr="008B4A98">
        <w:rPr>
          <w:rFonts w:ascii="Arial" w:hAnsi="Arial" w:cs="Arial"/>
          <w:b/>
          <w:smallCaps/>
          <w:color w:val="FFFFFF"/>
          <w:sz w:val="18"/>
          <w:szCs w:val="18"/>
          <w:highlight w:val="red"/>
        </w:rPr>
        <w:t>(Not Airborne)</w:t>
      </w:r>
    </w:p>
    <w:p w14:paraId="34031752" w14:textId="77777777" w:rsidR="004B1AC2" w:rsidRPr="008B4A98" w:rsidRDefault="00125222">
      <w:pPr>
        <w:pStyle w:val="Heading1"/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Sufficient Runway Remaining</w:t>
      </w:r>
    </w:p>
    <w:p w14:paraId="75A283F2" w14:textId="77777777" w:rsidR="004B1AC2" w:rsidRPr="008B4A98" w:rsidRDefault="00125222" w:rsidP="00A25662">
      <w:pPr>
        <w:numPr>
          <w:ilvl w:val="0"/>
          <w:numId w:val="1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CLOSED</w:t>
      </w:r>
    </w:p>
    <w:p w14:paraId="76ACCEFA" w14:textId="77777777" w:rsidR="004B1AC2" w:rsidRPr="008B4A98" w:rsidRDefault="00125222" w:rsidP="00A25662">
      <w:pPr>
        <w:numPr>
          <w:ilvl w:val="0"/>
          <w:numId w:val="1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Brakes – APPLY</w:t>
      </w:r>
    </w:p>
    <w:p w14:paraId="5E8D3498" w14:textId="77777777" w:rsidR="004B1AC2" w:rsidRPr="008B4A98" w:rsidRDefault="00125222" w:rsidP="00A25662">
      <w:pPr>
        <w:numPr>
          <w:ilvl w:val="0"/>
          <w:numId w:val="1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Stop Straight Ahead</w:t>
      </w:r>
    </w:p>
    <w:p w14:paraId="6A279B16" w14:textId="77777777" w:rsidR="004B1AC2" w:rsidRPr="008B4A98" w:rsidRDefault="004B1AC2">
      <w:pPr>
        <w:rPr>
          <w:rFonts w:ascii="Arial" w:hAnsi="Arial" w:cs="Arial"/>
          <w:sz w:val="18"/>
          <w:szCs w:val="18"/>
        </w:rPr>
      </w:pPr>
    </w:p>
    <w:p w14:paraId="0C757C1A" w14:textId="77777777" w:rsidR="004B1AC2" w:rsidRPr="008B4A98" w:rsidRDefault="00125222">
      <w:pPr>
        <w:pStyle w:val="Heading1"/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Insufficient Runway Remaining</w:t>
      </w:r>
    </w:p>
    <w:p w14:paraId="1226B482" w14:textId="77777777" w:rsidR="004B1AC2" w:rsidRPr="008B4A98" w:rsidRDefault="00125222" w:rsidP="00A25662">
      <w:pPr>
        <w:numPr>
          <w:ilvl w:val="0"/>
          <w:numId w:val="2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Closed</w:t>
      </w:r>
    </w:p>
    <w:p w14:paraId="71E7A881" w14:textId="77777777" w:rsidR="004B1AC2" w:rsidRPr="008B4A98" w:rsidRDefault="00125222" w:rsidP="00A25662">
      <w:pPr>
        <w:numPr>
          <w:ilvl w:val="0"/>
          <w:numId w:val="2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Brakes – APPLY MAX</w:t>
      </w:r>
    </w:p>
    <w:p w14:paraId="5F384F6D" w14:textId="77777777" w:rsidR="004B1AC2" w:rsidRPr="008B4A98" w:rsidRDefault="00125222" w:rsidP="00A25662">
      <w:pPr>
        <w:numPr>
          <w:ilvl w:val="0"/>
          <w:numId w:val="2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Selector – OFF</w:t>
      </w:r>
    </w:p>
    <w:p w14:paraId="0E4BFE77" w14:textId="77777777" w:rsidR="004B1AC2" w:rsidRPr="008B4A98" w:rsidRDefault="00125222" w:rsidP="00A25662">
      <w:pPr>
        <w:numPr>
          <w:ilvl w:val="0"/>
          <w:numId w:val="2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Master Switches – OFF</w:t>
      </w:r>
    </w:p>
    <w:p w14:paraId="146DC3FF" w14:textId="77777777" w:rsidR="004B1AC2" w:rsidRPr="008B4A98" w:rsidRDefault="00125222" w:rsidP="00A25662">
      <w:pPr>
        <w:numPr>
          <w:ilvl w:val="0"/>
          <w:numId w:val="2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Ignition Key Switch – OFF</w:t>
      </w:r>
    </w:p>
    <w:p w14:paraId="5204B9EB" w14:textId="77777777" w:rsidR="004B1AC2" w:rsidRPr="008B4A98" w:rsidRDefault="00125222" w:rsidP="00A25662">
      <w:pPr>
        <w:numPr>
          <w:ilvl w:val="0"/>
          <w:numId w:val="2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Door Latch - UNLATCH</w:t>
      </w:r>
    </w:p>
    <w:p w14:paraId="1A5D53A0" w14:textId="77777777" w:rsidR="004B1AC2" w:rsidRPr="008B4A98" w:rsidRDefault="00125222">
      <w:pPr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Maintain directional control, maneuver to avoid obstacles.</w:t>
      </w:r>
    </w:p>
    <w:p w14:paraId="095DE025" w14:textId="77777777" w:rsidR="004B1AC2" w:rsidRPr="008B4A98" w:rsidRDefault="004B1AC2">
      <w:pPr>
        <w:rPr>
          <w:rFonts w:ascii="Arial" w:hAnsi="Arial" w:cs="Arial"/>
          <w:sz w:val="18"/>
          <w:szCs w:val="18"/>
        </w:rPr>
      </w:pPr>
    </w:p>
    <w:p w14:paraId="716C95B3" w14:textId="77777777" w:rsidR="004B1AC2" w:rsidRPr="008B4A98" w:rsidRDefault="00125222">
      <w:pPr>
        <w:pStyle w:val="Title"/>
        <w:rPr>
          <w:rFonts w:cs="Arial"/>
          <w:color w:val="FFFFFF"/>
          <w:sz w:val="18"/>
          <w:szCs w:val="18"/>
          <w:highlight w:val="red"/>
        </w:rPr>
      </w:pPr>
      <w:r w:rsidRPr="008B4A98">
        <w:rPr>
          <w:rFonts w:cs="Arial"/>
          <w:color w:val="FFFFFF"/>
          <w:sz w:val="18"/>
          <w:szCs w:val="18"/>
          <w:highlight w:val="red"/>
        </w:rPr>
        <w:t xml:space="preserve">Engine Failure </w:t>
      </w:r>
      <w:r w:rsidR="00E84E48">
        <w:rPr>
          <w:rFonts w:cs="Arial"/>
          <w:color w:val="FFFFFF"/>
          <w:sz w:val="18"/>
          <w:szCs w:val="18"/>
          <w:highlight w:val="red"/>
        </w:rPr>
        <w:t xml:space="preserve">on </w:t>
      </w:r>
      <w:r w:rsidRPr="008B4A98">
        <w:rPr>
          <w:rFonts w:cs="Arial"/>
          <w:color w:val="FFFFFF"/>
          <w:sz w:val="18"/>
          <w:szCs w:val="18"/>
          <w:highlight w:val="red"/>
        </w:rPr>
        <w:t>Takeoff</w:t>
      </w:r>
    </w:p>
    <w:p w14:paraId="6DB7DEF3" w14:textId="77777777" w:rsidR="004B1AC2" w:rsidRPr="008B4A98" w:rsidRDefault="00125222">
      <w:pPr>
        <w:jc w:val="center"/>
        <w:rPr>
          <w:rFonts w:ascii="Arial" w:hAnsi="Arial" w:cs="Arial"/>
          <w:b/>
          <w:smallCaps/>
          <w:color w:val="FFFFFF"/>
          <w:sz w:val="18"/>
          <w:szCs w:val="18"/>
        </w:rPr>
      </w:pPr>
      <w:r w:rsidRPr="008B4A98">
        <w:rPr>
          <w:rFonts w:ascii="Arial" w:hAnsi="Arial" w:cs="Arial"/>
          <w:b/>
          <w:smallCaps/>
          <w:color w:val="FFFFFF"/>
          <w:sz w:val="18"/>
          <w:szCs w:val="18"/>
          <w:highlight w:val="red"/>
        </w:rPr>
        <w:t>(If Airborne)</w:t>
      </w:r>
    </w:p>
    <w:p w14:paraId="41F0F1E9" w14:textId="77777777" w:rsidR="004B1AC2" w:rsidRPr="008B4A98" w:rsidRDefault="00125222">
      <w:pPr>
        <w:pStyle w:val="Heading2"/>
        <w:jc w:val="left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Sufficient Runway Remaining</w:t>
      </w:r>
    </w:p>
    <w:p w14:paraId="537D4532" w14:textId="77777777" w:rsidR="004B1AC2" w:rsidRPr="008B4A98" w:rsidRDefault="00125222" w:rsidP="00A25662">
      <w:pPr>
        <w:numPr>
          <w:ilvl w:val="0"/>
          <w:numId w:val="3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Airspeed – FLARE TO </w:t>
      </w:r>
      <w:r w:rsidRPr="008B4A98">
        <w:rPr>
          <w:rFonts w:ascii="Arial" w:hAnsi="Arial" w:cs="Arial"/>
          <w:b/>
          <w:color w:val="000000"/>
          <w:sz w:val="18"/>
          <w:szCs w:val="18"/>
        </w:rPr>
        <w:t>85 Kts.</w:t>
      </w:r>
    </w:p>
    <w:p w14:paraId="07D468EF" w14:textId="77777777" w:rsidR="004B1AC2" w:rsidRPr="008B4A98" w:rsidRDefault="00125222" w:rsidP="00A25662">
      <w:pPr>
        <w:numPr>
          <w:ilvl w:val="0"/>
          <w:numId w:val="3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Gear - DOWN</w:t>
      </w:r>
    </w:p>
    <w:p w14:paraId="7ACA3D29" w14:textId="77777777" w:rsidR="004B1AC2" w:rsidRPr="008B4A98" w:rsidRDefault="00125222" w:rsidP="00A25662">
      <w:pPr>
        <w:numPr>
          <w:ilvl w:val="0"/>
          <w:numId w:val="3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Flaps – DOWN </w:t>
      </w:r>
    </w:p>
    <w:p w14:paraId="3B9951C5" w14:textId="77777777" w:rsidR="004B1AC2" w:rsidRPr="008B4A98" w:rsidRDefault="00125222" w:rsidP="00A25662">
      <w:pPr>
        <w:numPr>
          <w:ilvl w:val="0"/>
          <w:numId w:val="3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Land straight ahead</w:t>
      </w:r>
    </w:p>
    <w:p w14:paraId="03E2C06C" w14:textId="77777777" w:rsidR="004B1AC2" w:rsidRPr="008B4A98" w:rsidRDefault="00125222" w:rsidP="00A25662">
      <w:pPr>
        <w:numPr>
          <w:ilvl w:val="0"/>
          <w:numId w:val="3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CLOSED</w:t>
      </w:r>
    </w:p>
    <w:p w14:paraId="2CFC9826" w14:textId="77777777" w:rsidR="004B1AC2" w:rsidRPr="008B4A98" w:rsidRDefault="00125222" w:rsidP="00A25662">
      <w:pPr>
        <w:numPr>
          <w:ilvl w:val="0"/>
          <w:numId w:val="3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Brakes – APPLY</w:t>
      </w:r>
    </w:p>
    <w:p w14:paraId="7165A405" w14:textId="77777777" w:rsidR="004B1AC2" w:rsidRPr="008B4A98" w:rsidRDefault="004B1AC2">
      <w:pPr>
        <w:rPr>
          <w:rFonts w:ascii="Arial" w:hAnsi="Arial" w:cs="Arial"/>
          <w:sz w:val="18"/>
          <w:szCs w:val="18"/>
        </w:rPr>
      </w:pPr>
    </w:p>
    <w:p w14:paraId="63525930" w14:textId="77777777" w:rsidR="004B1AC2" w:rsidRPr="008B4A98" w:rsidRDefault="00125222">
      <w:pPr>
        <w:pStyle w:val="Heading1"/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Insufficient Runway Remaining</w:t>
      </w:r>
    </w:p>
    <w:p w14:paraId="69346C90" w14:textId="77777777" w:rsidR="004B1AC2" w:rsidRPr="008B4A98" w:rsidRDefault="00125222" w:rsidP="00A25662">
      <w:pPr>
        <w:numPr>
          <w:ilvl w:val="0"/>
          <w:numId w:val="4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Airspeed – </w:t>
      </w:r>
      <w:r w:rsidRPr="008B4A98">
        <w:rPr>
          <w:rFonts w:ascii="Arial" w:hAnsi="Arial" w:cs="Arial"/>
          <w:b/>
          <w:color w:val="000000"/>
          <w:sz w:val="18"/>
          <w:szCs w:val="18"/>
        </w:rPr>
        <w:t>120 Kts</w:t>
      </w:r>
      <w:r w:rsidRPr="008B4A98">
        <w:rPr>
          <w:rFonts w:ascii="Arial" w:hAnsi="Arial" w:cs="Arial"/>
          <w:color w:val="000000"/>
          <w:sz w:val="18"/>
          <w:szCs w:val="18"/>
        </w:rPr>
        <w:t xml:space="preserve"> Best Glide</w:t>
      </w:r>
    </w:p>
    <w:p w14:paraId="1B35C042" w14:textId="77777777" w:rsidR="004B1AC2" w:rsidRPr="008B4A98" w:rsidRDefault="00125222" w:rsidP="00A25662">
      <w:pPr>
        <w:numPr>
          <w:ilvl w:val="0"/>
          <w:numId w:val="4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CLOSED</w:t>
      </w:r>
    </w:p>
    <w:p w14:paraId="781D65B0" w14:textId="77777777" w:rsidR="004B1AC2" w:rsidRPr="008B4A98" w:rsidRDefault="00125222" w:rsidP="00A25662">
      <w:pPr>
        <w:numPr>
          <w:ilvl w:val="0"/>
          <w:numId w:val="4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Prop – PULL FEATHER RPM</w:t>
      </w:r>
    </w:p>
    <w:p w14:paraId="1AD2F63E" w14:textId="77777777" w:rsidR="004B1AC2" w:rsidRPr="008B4A98" w:rsidRDefault="00125222" w:rsidP="00A25662">
      <w:pPr>
        <w:numPr>
          <w:ilvl w:val="0"/>
          <w:numId w:val="4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Master Switches – OFF</w:t>
      </w:r>
    </w:p>
    <w:p w14:paraId="2A3D722E" w14:textId="77777777" w:rsidR="004B1AC2" w:rsidRPr="008B4A98" w:rsidRDefault="00125222" w:rsidP="00A25662">
      <w:pPr>
        <w:numPr>
          <w:ilvl w:val="0"/>
          <w:numId w:val="4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Ignition Key Switch – OFF</w:t>
      </w:r>
    </w:p>
    <w:p w14:paraId="12521765" w14:textId="77777777" w:rsidR="004B1AC2" w:rsidRPr="008B4A98" w:rsidRDefault="00125222" w:rsidP="00A25662">
      <w:pPr>
        <w:numPr>
          <w:ilvl w:val="0"/>
          <w:numId w:val="4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Gear – AS REQUIRED</w:t>
      </w:r>
    </w:p>
    <w:p w14:paraId="72583882" w14:textId="77777777" w:rsidR="004B1AC2" w:rsidRPr="008B4A98" w:rsidRDefault="00125222" w:rsidP="00A25662">
      <w:pPr>
        <w:numPr>
          <w:ilvl w:val="0"/>
          <w:numId w:val="4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Flaps – AS REQUIRED</w:t>
      </w:r>
    </w:p>
    <w:p w14:paraId="3D7CC39F" w14:textId="77777777" w:rsidR="004B1AC2" w:rsidRPr="008B4A98" w:rsidRDefault="00125222" w:rsidP="00A25662">
      <w:pPr>
        <w:numPr>
          <w:ilvl w:val="0"/>
          <w:numId w:val="4"/>
        </w:numPr>
        <w:tabs>
          <w:tab w:val="clear" w:pos="720"/>
        </w:tabs>
        <w:ind w:left="450" w:hanging="27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Maintain directional control and make only shallow turns to avoid obstacles.  </w:t>
      </w:r>
      <w:r w:rsidRPr="008B4A98">
        <w:rPr>
          <w:rFonts w:ascii="Arial" w:hAnsi="Arial" w:cs="Arial"/>
          <w:b/>
          <w:sz w:val="18"/>
          <w:szCs w:val="18"/>
        </w:rPr>
        <w:t>Flare to 85 kts</w:t>
      </w:r>
    </w:p>
    <w:p w14:paraId="76696FEB" w14:textId="77777777" w:rsidR="004B1AC2" w:rsidRPr="008B4A98" w:rsidRDefault="004B1AC2">
      <w:pPr>
        <w:rPr>
          <w:rFonts w:ascii="Arial" w:hAnsi="Arial" w:cs="Arial"/>
          <w:sz w:val="18"/>
          <w:szCs w:val="18"/>
        </w:rPr>
      </w:pPr>
    </w:p>
    <w:p w14:paraId="45F77D50" w14:textId="77777777" w:rsidR="004B1AC2" w:rsidRPr="008B4A98" w:rsidRDefault="00125222" w:rsidP="00A25662">
      <w:pPr>
        <w:pStyle w:val="Heading4"/>
        <w:tabs>
          <w:tab w:val="left" w:pos="360"/>
        </w:tabs>
        <w:rPr>
          <w:rFonts w:ascii="Arial" w:hAnsi="Arial" w:cs="Arial"/>
          <w:b/>
          <w:color w:val="FFFFFF"/>
          <w:sz w:val="18"/>
          <w:szCs w:val="18"/>
        </w:rPr>
      </w:pPr>
      <w:r w:rsidRPr="008B4A98">
        <w:rPr>
          <w:rFonts w:ascii="Arial" w:hAnsi="Arial" w:cs="Arial"/>
          <w:b/>
          <w:color w:val="FFFFFF"/>
          <w:sz w:val="18"/>
          <w:szCs w:val="18"/>
          <w:highlight w:val="blue"/>
        </w:rPr>
        <w:lastRenderedPageBreak/>
        <w:t>Best Glide Configuration</w:t>
      </w:r>
    </w:p>
    <w:p w14:paraId="428F321D" w14:textId="77777777" w:rsidR="004B1AC2" w:rsidRPr="008B4A98" w:rsidRDefault="00125222" w:rsidP="00A25662">
      <w:pPr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Gear – UP</w:t>
      </w:r>
    </w:p>
    <w:p w14:paraId="0A826A64" w14:textId="77777777" w:rsidR="004B1AC2" w:rsidRPr="008B4A98" w:rsidRDefault="00125222" w:rsidP="00A25662">
      <w:pPr>
        <w:numPr>
          <w:ilvl w:val="0"/>
          <w:numId w:val="7"/>
        </w:numPr>
        <w:tabs>
          <w:tab w:val="clear" w:pos="720"/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Flaps – UP</w:t>
      </w:r>
    </w:p>
    <w:p w14:paraId="4838285D" w14:textId="183BDE2C" w:rsidR="004B1AC2" w:rsidRPr="008B4A98" w:rsidRDefault="003A5E2C" w:rsidP="00A25662">
      <w:pPr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Prop – PULL TO </w:t>
      </w:r>
      <w:r w:rsidRPr="003A5E2C">
        <w:rPr>
          <w:rFonts w:ascii="Arial" w:hAnsi="Arial" w:cs="Arial"/>
          <w:color w:val="FF0000"/>
          <w:sz w:val="18"/>
          <w:szCs w:val="18"/>
        </w:rPr>
        <w:t>LOW</w:t>
      </w:r>
      <w:r w:rsidR="00125222" w:rsidRPr="008B4A98">
        <w:rPr>
          <w:rFonts w:ascii="Arial" w:hAnsi="Arial" w:cs="Arial"/>
          <w:sz w:val="18"/>
          <w:szCs w:val="18"/>
        </w:rPr>
        <w:t xml:space="preserve"> RPM</w:t>
      </w:r>
    </w:p>
    <w:p w14:paraId="2D714DCE" w14:textId="77777777" w:rsidR="004B1AC2" w:rsidRPr="008B4A98" w:rsidRDefault="00125222" w:rsidP="00A25662">
      <w:pPr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Airspeed – </w:t>
      </w:r>
      <w:r w:rsidRPr="008B4A98">
        <w:rPr>
          <w:rFonts w:ascii="Arial" w:hAnsi="Arial" w:cs="Arial"/>
          <w:b/>
          <w:sz w:val="18"/>
          <w:szCs w:val="18"/>
        </w:rPr>
        <w:t>120 kts.</w:t>
      </w:r>
    </w:p>
    <w:p w14:paraId="6EC29F64" w14:textId="77777777" w:rsidR="004B1AC2" w:rsidRPr="008B4A98" w:rsidRDefault="00125222" w:rsidP="00A25662">
      <w:pPr>
        <w:pStyle w:val="BodyText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Best demonstrated feathered glide is 3 NM per 1000 ft. 120 kts, 700 FPM, glide ratio 19:1</w:t>
      </w:r>
    </w:p>
    <w:p w14:paraId="3B69AB13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5FD4D988" w14:textId="77777777" w:rsidR="004B1AC2" w:rsidRPr="008B4A98" w:rsidRDefault="00125222" w:rsidP="00A25662">
      <w:pPr>
        <w:pStyle w:val="Title"/>
        <w:tabs>
          <w:tab w:val="left" w:pos="360"/>
        </w:tabs>
        <w:rPr>
          <w:rFonts w:cs="Arial"/>
          <w:color w:val="FFFFFF"/>
          <w:sz w:val="18"/>
          <w:szCs w:val="18"/>
          <w:highlight w:val="red"/>
        </w:rPr>
      </w:pPr>
      <w:r w:rsidRPr="008B4A98">
        <w:rPr>
          <w:rFonts w:cs="Arial"/>
          <w:color w:val="FFFFFF"/>
          <w:sz w:val="18"/>
          <w:szCs w:val="18"/>
          <w:highlight w:val="red"/>
        </w:rPr>
        <w:t xml:space="preserve">Engine Failure </w:t>
      </w:r>
      <w:r w:rsidR="00E84E48">
        <w:rPr>
          <w:rFonts w:cs="Arial"/>
          <w:color w:val="FFFFFF"/>
          <w:sz w:val="18"/>
          <w:szCs w:val="18"/>
          <w:highlight w:val="red"/>
        </w:rPr>
        <w:t xml:space="preserve">on </w:t>
      </w:r>
      <w:r w:rsidRPr="008B4A98">
        <w:rPr>
          <w:rFonts w:cs="Arial"/>
          <w:color w:val="FFFFFF"/>
          <w:sz w:val="18"/>
          <w:szCs w:val="18"/>
          <w:highlight w:val="red"/>
        </w:rPr>
        <w:t>Takeoff</w:t>
      </w:r>
    </w:p>
    <w:p w14:paraId="03AA2A40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color w:val="FFFFFF"/>
          <w:sz w:val="18"/>
          <w:szCs w:val="18"/>
        </w:rPr>
      </w:pPr>
      <w:r w:rsidRPr="008B4A98">
        <w:rPr>
          <w:rFonts w:ascii="Arial" w:hAnsi="Arial" w:cs="Arial"/>
          <w:b/>
          <w:smallCaps/>
          <w:color w:val="FFFFFF"/>
          <w:sz w:val="18"/>
          <w:szCs w:val="18"/>
          <w:highlight w:val="red"/>
        </w:rPr>
        <w:t>(Return to airport &gt;1000’ AGL)</w:t>
      </w:r>
    </w:p>
    <w:p w14:paraId="322385AF" w14:textId="77777777" w:rsidR="004B1AC2" w:rsidRPr="008B4A98" w:rsidRDefault="00125222" w:rsidP="00A25662">
      <w:pPr>
        <w:numPr>
          <w:ilvl w:val="0"/>
          <w:numId w:val="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Airspeed – </w:t>
      </w:r>
      <w:r w:rsidRPr="008B4A98">
        <w:rPr>
          <w:rFonts w:ascii="Arial" w:hAnsi="Arial" w:cs="Arial"/>
          <w:b/>
          <w:sz w:val="18"/>
          <w:szCs w:val="18"/>
        </w:rPr>
        <w:t>120 kts.</w:t>
      </w:r>
    </w:p>
    <w:p w14:paraId="17CC5967" w14:textId="77777777" w:rsidR="004B1AC2" w:rsidRPr="008B4A98" w:rsidRDefault="00125222" w:rsidP="00A25662">
      <w:pPr>
        <w:numPr>
          <w:ilvl w:val="0"/>
          <w:numId w:val="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Selector – FULLEST TANK</w:t>
      </w:r>
    </w:p>
    <w:p w14:paraId="158E7B32" w14:textId="77777777" w:rsidR="004B1AC2" w:rsidRPr="008B4A98" w:rsidRDefault="00125222" w:rsidP="00A25662">
      <w:pPr>
        <w:numPr>
          <w:ilvl w:val="0"/>
          <w:numId w:val="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50% SETTING</w:t>
      </w:r>
    </w:p>
    <w:p w14:paraId="1618D82D" w14:textId="77777777" w:rsidR="004B1AC2" w:rsidRPr="008B4A98" w:rsidRDefault="00125222" w:rsidP="00A25662">
      <w:pPr>
        <w:numPr>
          <w:ilvl w:val="0"/>
          <w:numId w:val="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Ignition Key – CYCLE, BOTH</w:t>
      </w:r>
    </w:p>
    <w:p w14:paraId="5229F3DD" w14:textId="77777777" w:rsidR="004B1AC2" w:rsidRPr="008B4A98" w:rsidRDefault="00125222" w:rsidP="00A25662">
      <w:pPr>
        <w:numPr>
          <w:ilvl w:val="0"/>
          <w:numId w:val="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Pump – BOOST LO, then HI</w:t>
      </w:r>
    </w:p>
    <w:p w14:paraId="2E7D43FF" w14:textId="77777777" w:rsidR="004B1AC2" w:rsidRPr="008B4A98" w:rsidRDefault="00125222" w:rsidP="00A25662">
      <w:pPr>
        <w:numPr>
          <w:ilvl w:val="0"/>
          <w:numId w:val="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Flaps (Final) – AS REQUIRED</w:t>
      </w:r>
    </w:p>
    <w:p w14:paraId="16A657E5" w14:textId="77777777" w:rsidR="004B1AC2" w:rsidRPr="008B4A98" w:rsidRDefault="00125222" w:rsidP="00A25662">
      <w:pPr>
        <w:numPr>
          <w:ilvl w:val="0"/>
          <w:numId w:val="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Gear – When Airport Assured</w:t>
      </w:r>
    </w:p>
    <w:p w14:paraId="06869FE5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5B0D467" w14:textId="77777777" w:rsidR="004B1AC2" w:rsidRPr="008B4A98" w:rsidRDefault="00125222" w:rsidP="00A25662">
      <w:pPr>
        <w:pStyle w:val="Title"/>
        <w:tabs>
          <w:tab w:val="left" w:pos="360"/>
        </w:tabs>
        <w:rPr>
          <w:rFonts w:cs="Arial"/>
          <w:color w:val="FFFFFF"/>
          <w:sz w:val="18"/>
          <w:szCs w:val="18"/>
          <w:highlight w:val="red"/>
        </w:rPr>
      </w:pPr>
      <w:r w:rsidRPr="008B4A98">
        <w:rPr>
          <w:rFonts w:cs="Arial"/>
          <w:color w:val="FFFFFF"/>
          <w:sz w:val="18"/>
          <w:szCs w:val="18"/>
          <w:highlight w:val="red"/>
        </w:rPr>
        <w:t xml:space="preserve">Engine Failure </w:t>
      </w:r>
      <w:r w:rsidR="00E84E48">
        <w:rPr>
          <w:rFonts w:cs="Arial"/>
          <w:color w:val="FFFFFF"/>
          <w:sz w:val="18"/>
          <w:szCs w:val="18"/>
          <w:highlight w:val="red"/>
        </w:rPr>
        <w:t>i</w:t>
      </w:r>
      <w:r w:rsidRPr="008B4A98">
        <w:rPr>
          <w:rFonts w:cs="Arial"/>
          <w:color w:val="FFFFFF"/>
          <w:sz w:val="18"/>
          <w:szCs w:val="18"/>
          <w:highlight w:val="red"/>
        </w:rPr>
        <w:t>n Flight</w:t>
      </w:r>
    </w:p>
    <w:p w14:paraId="1BD166CF" w14:textId="77777777" w:rsidR="004B1AC2" w:rsidRPr="008B4A98" w:rsidRDefault="00125222" w:rsidP="00A25662">
      <w:pPr>
        <w:pStyle w:val="Heading3"/>
        <w:numPr>
          <w:ilvl w:val="0"/>
          <w:numId w:val="6"/>
        </w:numPr>
        <w:tabs>
          <w:tab w:val="left" w:pos="360"/>
        </w:tabs>
        <w:ind w:left="0" w:firstLine="0"/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 xml:space="preserve">Establish Best Glide – </w:t>
      </w:r>
      <w:r w:rsidRPr="008B4A98">
        <w:rPr>
          <w:rFonts w:cs="Arial"/>
          <w:b/>
          <w:sz w:val="18"/>
          <w:szCs w:val="18"/>
        </w:rPr>
        <w:t>120 kts.</w:t>
      </w:r>
    </w:p>
    <w:p w14:paraId="4B61E28C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GPS/Chelton – NEAREST</w:t>
      </w:r>
    </w:p>
    <w:p w14:paraId="053CFC6A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Landing Site – BEST SUITABLE</w:t>
      </w:r>
    </w:p>
    <w:p w14:paraId="0FAC2309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Air Start – ATTEMPT RESTART</w:t>
      </w:r>
    </w:p>
    <w:p w14:paraId="59C8D068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FULL IN    PROP - IN</w:t>
      </w:r>
    </w:p>
    <w:p w14:paraId="07F01235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Selector – FULLEST TANK</w:t>
      </w:r>
    </w:p>
    <w:p w14:paraId="1FF7285D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Ignition Key – CYCLE, BOTH</w:t>
      </w:r>
    </w:p>
    <w:p w14:paraId="67D43899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Pump – LO/HI BOOST</w:t>
      </w:r>
    </w:p>
    <w:p w14:paraId="538C23FE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</w:rPr>
        <w:t>Mixture – ATTEMPT LEANING</w:t>
      </w:r>
    </w:p>
    <w:p w14:paraId="424D9C04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Unable to start – PULL PROP FULL FEATHER (LOW RPM)</w:t>
      </w:r>
    </w:p>
    <w:p w14:paraId="36673001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Radio – 121.5 DECLARE EMERGENCY MAYDAY</w:t>
      </w:r>
    </w:p>
    <w:p w14:paraId="2FA95514" w14:textId="77777777" w:rsidR="004B1AC2" w:rsidRPr="008B4A98" w:rsidRDefault="00125222" w:rsidP="00A25662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Transponder – 7700</w:t>
      </w:r>
    </w:p>
    <w:p w14:paraId="0E31BB62" w14:textId="77777777" w:rsidR="00E84E48" w:rsidRPr="005744FC" w:rsidRDefault="005744FC" w:rsidP="005744FC">
      <w:pPr>
        <w:rPr>
          <w:rFonts w:ascii="Arial" w:hAnsi="Arial" w:cs="Arial"/>
          <w:b/>
          <w:smallCaps/>
          <w:color w:val="FFFFFF"/>
          <w:sz w:val="18"/>
          <w:szCs w:val="18"/>
          <w:highlight w:val="red"/>
        </w:rPr>
      </w:pPr>
      <w:r>
        <w:rPr>
          <w:rFonts w:ascii="Arial" w:hAnsi="Arial" w:cs="Arial"/>
          <w:sz w:val="18"/>
          <w:szCs w:val="18"/>
          <w:highlight w:val="red"/>
        </w:rPr>
        <w:br w:type="page"/>
      </w:r>
    </w:p>
    <w:p w14:paraId="24EE4D49" w14:textId="77777777" w:rsidR="004B1AC2" w:rsidRPr="008B4A98" w:rsidRDefault="00125222" w:rsidP="00A25662">
      <w:pPr>
        <w:pStyle w:val="Heading5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red"/>
        </w:rPr>
        <w:lastRenderedPageBreak/>
        <w:t>Off Airport Landing</w:t>
      </w:r>
    </w:p>
    <w:p w14:paraId="6517A336" w14:textId="77777777" w:rsidR="004B1AC2" w:rsidRPr="008B4A98" w:rsidRDefault="00125222" w:rsidP="00A25662">
      <w:pPr>
        <w:pStyle w:val="Heading3"/>
        <w:numPr>
          <w:ilvl w:val="0"/>
          <w:numId w:val="8"/>
        </w:numPr>
        <w:tabs>
          <w:tab w:val="left" w:pos="360"/>
        </w:tabs>
        <w:ind w:left="0" w:firstLine="0"/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Seat Belts / Harnesses – TIGHT</w:t>
      </w:r>
    </w:p>
    <w:p w14:paraId="56DD4993" w14:textId="77777777" w:rsidR="004B1AC2" w:rsidRPr="008B4A98" w:rsidRDefault="00125222" w:rsidP="00A25662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Door Seal– DEFLATE UNLATCH</w:t>
      </w:r>
    </w:p>
    <w:p w14:paraId="025C6905" w14:textId="77777777" w:rsidR="004B1AC2" w:rsidRPr="008B4A98" w:rsidRDefault="00125222" w:rsidP="00A25662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Gear – LEAVE UP RETRACTED</w:t>
      </w:r>
    </w:p>
    <w:p w14:paraId="2E358569" w14:textId="77777777" w:rsidR="004B1AC2" w:rsidRPr="008B4A98" w:rsidRDefault="00125222" w:rsidP="00A25662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Selector – OFF</w:t>
      </w:r>
    </w:p>
    <w:p w14:paraId="564BE782" w14:textId="77777777" w:rsidR="004B1AC2" w:rsidRPr="008B4A98" w:rsidRDefault="00125222" w:rsidP="00A25662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Ignition Key Switch – OFF</w:t>
      </w:r>
    </w:p>
    <w:p w14:paraId="38FD5951" w14:textId="77777777" w:rsidR="004B1AC2" w:rsidRPr="008B4A98" w:rsidRDefault="00125222" w:rsidP="00A25662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Flaps – DOWN when assured</w:t>
      </w:r>
    </w:p>
    <w:p w14:paraId="6A585243" w14:textId="77777777" w:rsidR="004B1AC2" w:rsidRPr="008B4A98" w:rsidRDefault="00125222" w:rsidP="00A25662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Master Switches – OFF</w:t>
      </w:r>
    </w:p>
    <w:p w14:paraId="5958CC60" w14:textId="77777777" w:rsidR="004B1AC2" w:rsidRPr="008B4A98" w:rsidRDefault="00125222" w:rsidP="00A25662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Communicate 121.5 - LOCATION</w:t>
      </w:r>
    </w:p>
    <w:p w14:paraId="3EA55844" w14:textId="77777777" w:rsidR="004B1AC2" w:rsidRPr="008B4A98" w:rsidRDefault="00125222" w:rsidP="00A25662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Airspeed – DECREASE TO TOUCHDOWN </w:t>
      </w:r>
      <w:r w:rsidRPr="008B4A98">
        <w:rPr>
          <w:rFonts w:ascii="Arial" w:hAnsi="Arial" w:cs="Arial"/>
          <w:b/>
          <w:sz w:val="18"/>
          <w:szCs w:val="18"/>
        </w:rPr>
        <w:t>Flare to 85 kts</w:t>
      </w:r>
    </w:p>
    <w:p w14:paraId="6837F6ED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608D437" w14:textId="77777777" w:rsidR="004B1AC2" w:rsidRPr="008B4A98" w:rsidRDefault="00125222" w:rsidP="00A25662">
      <w:pPr>
        <w:pStyle w:val="Heading6"/>
        <w:tabs>
          <w:tab w:val="left" w:pos="360"/>
        </w:tabs>
        <w:rPr>
          <w:rFonts w:ascii="Arial" w:hAnsi="Arial" w:cs="Arial"/>
          <w:color w:val="FFFFFF"/>
          <w:sz w:val="18"/>
          <w:szCs w:val="18"/>
        </w:rPr>
      </w:pPr>
      <w:r w:rsidRPr="008B4A98">
        <w:rPr>
          <w:rFonts w:ascii="Arial" w:hAnsi="Arial" w:cs="Arial"/>
          <w:color w:val="FFFFFF"/>
          <w:sz w:val="18"/>
          <w:szCs w:val="18"/>
          <w:highlight w:val="red"/>
        </w:rPr>
        <w:t>Rough Running Engine</w:t>
      </w:r>
    </w:p>
    <w:p w14:paraId="5BC20DF5" w14:textId="77777777" w:rsidR="004B1AC2" w:rsidRPr="008B4A98" w:rsidRDefault="00125222" w:rsidP="00A25662">
      <w:pPr>
        <w:numPr>
          <w:ilvl w:val="0"/>
          <w:numId w:val="9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Ignition Key – CYCLE, BOTH</w:t>
      </w:r>
    </w:p>
    <w:p w14:paraId="3E9E50E3" w14:textId="77777777" w:rsidR="004B1AC2" w:rsidRPr="008B4A98" w:rsidRDefault="00125222" w:rsidP="00A25662">
      <w:pPr>
        <w:numPr>
          <w:ilvl w:val="0"/>
          <w:numId w:val="9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Pump – LO BOOST</w:t>
      </w:r>
    </w:p>
    <w:p w14:paraId="5A91E8FC" w14:textId="77777777" w:rsidR="004B1AC2" w:rsidRPr="008B4A98" w:rsidRDefault="00125222" w:rsidP="00A25662">
      <w:pPr>
        <w:numPr>
          <w:ilvl w:val="0"/>
          <w:numId w:val="9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Mixture – RICH, ADJUST</w:t>
      </w:r>
    </w:p>
    <w:p w14:paraId="2AA3E131" w14:textId="77777777" w:rsidR="004B1AC2" w:rsidRPr="008B4A98" w:rsidRDefault="00125222" w:rsidP="00A25662">
      <w:pPr>
        <w:numPr>
          <w:ilvl w:val="0"/>
          <w:numId w:val="9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Engine EGTs – Which Cylinders?</w:t>
      </w:r>
    </w:p>
    <w:p w14:paraId="6C02DFE0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55394BA" w14:textId="77777777" w:rsidR="004B1AC2" w:rsidRPr="008B4A98" w:rsidRDefault="00125222" w:rsidP="00A25662">
      <w:pPr>
        <w:pStyle w:val="Heading7"/>
        <w:tabs>
          <w:tab w:val="left" w:pos="360"/>
        </w:tabs>
        <w:rPr>
          <w:rFonts w:ascii="Arial" w:hAnsi="Arial" w:cs="Arial"/>
          <w:b/>
          <w:sz w:val="18"/>
          <w:szCs w:val="18"/>
          <w:highlight w:val="red"/>
        </w:rPr>
      </w:pPr>
      <w:r w:rsidRPr="008B4A98">
        <w:rPr>
          <w:rFonts w:ascii="Arial" w:hAnsi="Arial" w:cs="Arial"/>
          <w:b/>
          <w:sz w:val="18"/>
          <w:szCs w:val="18"/>
          <w:highlight w:val="red"/>
        </w:rPr>
        <w:t xml:space="preserve">Engine Fire In Flight </w:t>
      </w:r>
    </w:p>
    <w:p w14:paraId="327D8341" w14:textId="77777777" w:rsidR="004B1AC2" w:rsidRPr="005744FC" w:rsidRDefault="00125222" w:rsidP="005744FC">
      <w:pPr>
        <w:pStyle w:val="Heading7"/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  <w:highlight w:val="red"/>
        </w:rPr>
        <w:t>Electrical</w:t>
      </w:r>
    </w:p>
    <w:p w14:paraId="14212CBB" w14:textId="77777777" w:rsidR="004B1AC2" w:rsidRPr="008B4A98" w:rsidRDefault="00125222" w:rsidP="00A25662">
      <w:pPr>
        <w:numPr>
          <w:ilvl w:val="0"/>
          <w:numId w:val="10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Avionics Master Switches – OFF</w:t>
      </w:r>
    </w:p>
    <w:p w14:paraId="57BDCCC9" w14:textId="77777777" w:rsidR="004B1AC2" w:rsidRPr="008B4A98" w:rsidRDefault="00125222" w:rsidP="00A25662">
      <w:pPr>
        <w:numPr>
          <w:ilvl w:val="0"/>
          <w:numId w:val="10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Master Switches – OFF</w:t>
      </w:r>
    </w:p>
    <w:p w14:paraId="27662678" w14:textId="77777777" w:rsidR="004B1AC2" w:rsidRPr="008B4A98" w:rsidRDefault="00125222" w:rsidP="00A25662">
      <w:pPr>
        <w:numPr>
          <w:ilvl w:val="0"/>
          <w:numId w:val="10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All Electrical Equipment – OFF</w:t>
      </w:r>
    </w:p>
    <w:p w14:paraId="14DE8F35" w14:textId="77777777" w:rsidR="004B1AC2" w:rsidRPr="008B4A98" w:rsidRDefault="00125222" w:rsidP="00A25662">
      <w:pPr>
        <w:numPr>
          <w:ilvl w:val="0"/>
          <w:numId w:val="10"/>
        </w:numPr>
        <w:tabs>
          <w:tab w:val="left" w:pos="360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</w:rPr>
        <w:t>Land immediately and exit the aircraft as soon as possible</w:t>
      </w:r>
    </w:p>
    <w:p w14:paraId="39288DEA" w14:textId="77777777" w:rsidR="004B1AC2" w:rsidRPr="008B4A98" w:rsidRDefault="00125222" w:rsidP="00A25662">
      <w:pPr>
        <w:numPr>
          <w:ilvl w:val="0"/>
          <w:numId w:val="10"/>
        </w:numPr>
        <w:tabs>
          <w:tab w:val="left" w:pos="360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</w:rPr>
        <w:t xml:space="preserve">Determine Fire Cause </w:t>
      </w:r>
      <w:r w:rsidRPr="008B4A98">
        <w:rPr>
          <w:rFonts w:ascii="Arial" w:hAnsi="Arial" w:cs="Arial"/>
          <w:b/>
          <w:sz w:val="18"/>
          <w:szCs w:val="18"/>
          <w:u w:val="single"/>
        </w:rPr>
        <w:t>Later</w:t>
      </w:r>
    </w:p>
    <w:p w14:paraId="63D9238C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1C358E06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color w:val="FFFFFF"/>
          <w:sz w:val="18"/>
          <w:szCs w:val="18"/>
        </w:rPr>
      </w:pPr>
      <w:r w:rsidRPr="008B4A98">
        <w:rPr>
          <w:rFonts w:ascii="Arial" w:hAnsi="Arial" w:cs="Arial"/>
          <w:b/>
          <w:smallCaps/>
          <w:color w:val="FFFFFF"/>
          <w:sz w:val="18"/>
          <w:szCs w:val="18"/>
          <w:highlight w:val="red"/>
        </w:rPr>
        <w:t>Engine Fire During Start</w:t>
      </w:r>
    </w:p>
    <w:p w14:paraId="4D963FB1" w14:textId="77777777" w:rsidR="004B1AC2" w:rsidRPr="008B4A98" w:rsidRDefault="00125222" w:rsidP="00A25662">
      <w:pPr>
        <w:numPr>
          <w:ilvl w:val="0"/>
          <w:numId w:val="12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Starter – CONTINUE CRANKING</w:t>
      </w:r>
    </w:p>
    <w:p w14:paraId="18163608" w14:textId="77777777" w:rsidR="004B1AC2" w:rsidRPr="008B4A98" w:rsidRDefault="00125222" w:rsidP="00A25662">
      <w:pPr>
        <w:numPr>
          <w:ilvl w:val="0"/>
          <w:numId w:val="12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FULL OPEN</w:t>
      </w:r>
    </w:p>
    <w:p w14:paraId="27238462" w14:textId="77777777" w:rsidR="004B1AC2" w:rsidRPr="008B4A98" w:rsidRDefault="00125222" w:rsidP="00A25662">
      <w:pPr>
        <w:numPr>
          <w:ilvl w:val="0"/>
          <w:numId w:val="12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Master Switch B - OFF</w:t>
      </w:r>
    </w:p>
    <w:p w14:paraId="189A7547" w14:textId="77777777" w:rsidR="004B1AC2" w:rsidRPr="008B4A98" w:rsidRDefault="00125222" w:rsidP="00A25662">
      <w:pPr>
        <w:numPr>
          <w:ilvl w:val="0"/>
          <w:numId w:val="12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Pump – SHOULD BE OFF</w:t>
      </w:r>
    </w:p>
    <w:p w14:paraId="7891D7D1" w14:textId="77777777" w:rsidR="004B1AC2" w:rsidRPr="008B4A98" w:rsidRDefault="00125222" w:rsidP="00A25662">
      <w:pPr>
        <w:numPr>
          <w:ilvl w:val="0"/>
          <w:numId w:val="12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Fuel Selector – OFF</w:t>
      </w:r>
    </w:p>
    <w:p w14:paraId="0E116184" w14:textId="77777777" w:rsidR="004B1AC2" w:rsidRPr="008B4A98" w:rsidRDefault="00125222" w:rsidP="00A25662">
      <w:pPr>
        <w:numPr>
          <w:ilvl w:val="0"/>
          <w:numId w:val="12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Starter – CONTINUE CRANKING</w:t>
      </w:r>
    </w:p>
    <w:p w14:paraId="4BD6D0B5" w14:textId="77777777" w:rsidR="00D57FDE" w:rsidRDefault="00D57FDE" w:rsidP="00A25662">
      <w:pPr>
        <w:pStyle w:val="Heading5"/>
        <w:tabs>
          <w:tab w:val="left" w:pos="360"/>
        </w:tabs>
        <w:rPr>
          <w:rFonts w:ascii="Arial" w:hAnsi="Arial" w:cs="Arial"/>
          <w:sz w:val="18"/>
          <w:szCs w:val="18"/>
          <w:highlight w:val="red"/>
        </w:rPr>
      </w:pPr>
    </w:p>
    <w:p w14:paraId="0B117BBC" w14:textId="77777777" w:rsidR="004B1AC2" w:rsidRPr="008B4A98" w:rsidRDefault="00125222" w:rsidP="00A25662">
      <w:pPr>
        <w:pStyle w:val="Heading5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red"/>
        </w:rPr>
        <w:t>Loss of Pressurization &gt;12,500’</w:t>
      </w:r>
    </w:p>
    <w:p w14:paraId="38C495D1" w14:textId="77777777" w:rsidR="004B1AC2" w:rsidRPr="008B4A98" w:rsidRDefault="00125222" w:rsidP="00A25662">
      <w:pPr>
        <w:numPr>
          <w:ilvl w:val="0"/>
          <w:numId w:val="1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Oxygen Mask – ON within 5 Sec</w:t>
      </w:r>
    </w:p>
    <w:p w14:paraId="68B44771" w14:textId="77777777" w:rsidR="004B1AC2" w:rsidRPr="008B4A98" w:rsidRDefault="00125222" w:rsidP="00A25662">
      <w:pPr>
        <w:numPr>
          <w:ilvl w:val="0"/>
          <w:numId w:val="1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Aircraft Control – MAINTAIN</w:t>
      </w:r>
    </w:p>
    <w:p w14:paraId="6725B60E" w14:textId="77777777" w:rsidR="004B1AC2" w:rsidRPr="008B4A98" w:rsidRDefault="00125222" w:rsidP="00A25662">
      <w:pPr>
        <w:numPr>
          <w:ilvl w:val="0"/>
          <w:numId w:val="1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</w:rPr>
        <w:t>Emergency Decent</w:t>
      </w:r>
      <w:r w:rsidRPr="008B4A98">
        <w:rPr>
          <w:rFonts w:ascii="Arial" w:hAnsi="Arial" w:cs="Arial"/>
          <w:sz w:val="18"/>
          <w:szCs w:val="18"/>
        </w:rPr>
        <w:t xml:space="preserve"> – INITIATE</w:t>
      </w:r>
    </w:p>
    <w:p w14:paraId="2CC62887" w14:textId="77777777" w:rsidR="004B1AC2" w:rsidRPr="008B4A98" w:rsidRDefault="00125222" w:rsidP="00A25662">
      <w:pPr>
        <w:numPr>
          <w:ilvl w:val="0"/>
          <w:numId w:val="15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</w:rPr>
        <w:t xml:space="preserve">Check Door Seal </w:t>
      </w:r>
      <w:r w:rsidRPr="008B4A98">
        <w:rPr>
          <w:rFonts w:ascii="Arial" w:hAnsi="Arial" w:cs="Arial"/>
          <w:sz w:val="18"/>
          <w:szCs w:val="18"/>
        </w:rPr>
        <w:t>– Cycle CB</w:t>
      </w:r>
    </w:p>
    <w:p w14:paraId="490D9D08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  <w:u w:val="single"/>
        </w:rPr>
        <w:lastRenderedPageBreak/>
        <w:t>If Cabin door is unsecured</w:t>
      </w:r>
      <w:r w:rsidRPr="008B4A98">
        <w:rPr>
          <w:rFonts w:ascii="Arial" w:hAnsi="Arial" w:cs="Arial"/>
          <w:b/>
          <w:sz w:val="18"/>
          <w:szCs w:val="18"/>
        </w:rPr>
        <w:t>:</w:t>
      </w:r>
    </w:p>
    <w:p w14:paraId="2A4E1B84" w14:textId="77777777" w:rsidR="004B1AC2" w:rsidRPr="008B4A98" w:rsidRDefault="00125222" w:rsidP="00A25662">
      <w:pPr>
        <w:numPr>
          <w:ilvl w:val="0"/>
          <w:numId w:val="1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Do not attempt to correct in flight</w:t>
      </w:r>
    </w:p>
    <w:p w14:paraId="1182681B" w14:textId="77777777" w:rsidR="004B1AC2" w:rsidRPr="008B4A98" w:rsidRDefault="00125222" w:rsidP="00A25662">
      <w:pPr>
        <w:numPr>
          <w:ilvl w:val="0"/>
          <w:numId w:val="1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Oxygen masks – ON (everyone)</w:t>
      </w:r>
    </w:p>
    <w:p w14:paraId="52E07C6B" w14:textId="77777777" w:rsidR="004B1AC2" w:rsidRPr="008B4A98" w:rsidRDefault="00125222" w:rsidP="00A25662">
      <w:pPr>
        <w:numPr>
          <w:ilvl w:val="0"/>
          <w:numId w:val="1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</w:rPr>
        <w:t>Emergency Descent</w:t>
      </w:r>
      <w:r w:rsidRPr="008B4A98">
        <w:rPr>
          <w:rFonts w:ascii="Arial" w:hAnsi="Arial" w:cs="Arial"/>
          <w:sz w:val="18"/>
          <w:szCs w:val="18"/>
        </w:rPr>
        <w:t xml:space="preserve"> – INITIATE</w:t>
      </w:r>
    </w:p>
    <w:p w14:paraId="0911FFF3" w14:textId="77777777" w:rsidR="004B1AC2" w:rsidRPr="008B4A98" w:rsidRDefault="00125222" w:rsidP="00A25662">
      <w:pPr>
        <w:numPr>
          <w:ilvl w:val="0"/>
          <w:numId w:val="1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</w:rPr>
        <w:t>Pull Knob</w:t>
      </w:r>
      <w:r w:rsidRPr="008B4A98">
        <w:rPr>
          <w:rFonts w:ascii="Arial" w:hAnsi="Arial" w:cs="Arial"/>
          <w:sz w:val="18"/>
          <w:szCs w:val="18"/>
        </w:rPr>
        <w:t xml:space="preserve"> DIVERT PRESS AIR</w:t>
      </w:r>
    </w:p>
    <w:p w14:paraId="1294B00C" w14:textId="77777777" w:rsidR="004B1AC2" w:rsidRPr="008B4A98" w:rsidRDefault="00125222" w:rsidP="00A25662">
      <w:pPr>
        <w:numPr>
          <w:ilvl w:val="0"/>
          <w:numId w:val="1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Cabin Dump – DEPRESSURIZE </w:t>
      </w:r>
    </w:p>
    <w:p w14:paraId="6D327A9F" w14:textId="77777777" w:rsidR="004B1AC2" w:rsidRPr="008B4A98" w:rsidRDefault="00125222" w:rsidP="00A25662">
      <w:pPr>
        <w:numPr>
          <w:ilvl w:val="0"/>
          <w:numId w:val="16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Aircraft – LAND IMMEDIATELY</w:t>
      </w:r>
    </w:p>
    <w:p w14:paraId="449723CB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Do not attempt to check door until aircraft is depressurized and on the ground.</w:t>
      </w:r>
    </w:p>
    <w:p w14:paraId="7544EA4D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FDD77B8" w14:textId="77777777" w:rsidR="004B1AC2" w:rsidRPr="008B4A98" w:rsidRDefault="00125222" w:rsidP="00A25662">
      <w:pPr>
        <w:pStyle w:val="Heading5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red"/>
        </w:rPr>
        <w:t>Emergency Decent Procedure</w:t>
      </w:r>
    </w:p>
    <w:p w14:paraId="1E46AF7A" w14:textId="77777777" w:rsidR="004B1AC2" w:rsidRPr="008B4A98" w:rsidRDefault="00125222" w:rsidP="00A25662">
      <w:pPr>
        <w:numPr>
          <w:ilvl w:val="0"/>
          <w:numId w:val="13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IDLE (Monitor Cabin)</w:t>
      </w:r>
    </w:p>
    <w:p w14:paraId="18C6A8E0" w14:textId="77777777" w:rsidR="004B1AC2" w:rsidRPr="008B4A98" w:rsidRDefault="00125222" w:rsidP="00A25662">
      <w:pPr>
        <w:numPr>
          <w:ilvl w:val="0"/>
          <w:numId w:val="13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Speed Brakes – DEPLOY</w:t>
      </w:r>
    </w:p>
    <w:p w14:paraId="18494CC7" w14:textId="77777777" w:rsidR="004B1AC2" w:rsidRPr="008B4A98" w:rsidRDefault="00125222" w:rsidP="00A25662">
      <w:pPr>
        <w:numPr>
          <w:ilvl w:val="0"/>
          <w:numId w:val="13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Propeller – PUSH HIGH RPM</w:t>
      </w:r>
    </w:p>
    <w:p w14:paraId="4F1338FF" w14:textId="77777777" w:rsidR="004B1AC2" w:rsidRPr="008B4A98" w:rsidRDefault="00125222" w:rsidP="00A25662">
      <w:pPr>
        <w:numPr>
          <w:ilvl w:val="0"/>
          <w:numId w:val="13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Push Nose Down – DESCEND</w:t>
      </w:r>
    </w:p>
    <w:p w14:paraId="2F7E6C26" w14:textId="77777777" w:rsidR="004B1AC2" w:rsidRPr="008B4A98" w:rsidRDefault="00125222" w:rsidP="00A25662">
      <w:pPr>
        <w:numPr>
          <w:ilvl w:val="0"/>
          <w:numId w:val="13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Airspeed – </w:t>
      </w:r>
      <w:r w:rsidRPr="008B4A98">
        <w:rPr>
          <w:rFonts w:ascii="Arial" w:hAnsi="Arial" w:cs="Arial"/>
          <w:b/>
          <w:sz w:val="18"/>
          <w:szCs w:val="18"/>
        </w:rPr>
        <w:t>170 kts – 274 kts</w:t>
      </w:r>
    </w:p>
    <w:p w14:paraId="2007BBA8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b/>
          <w:sz w:val="18"/>
          <w:szCs w:val="18"/>
          <w:vertAlign w:val="subscript"/>
        </w:rPr>
      </w:pPr>
      <w:r w:rsidRPr="008B4A98">
        <w:rPr>
          <w:rFonts w:ascii="Arial" w:hAnsi="Arial" w:cs="Arial"/>
          <w:b/>
          <w:sz w:val="18"/>
          <w:szCs w:val="18"/>
        </w:rPr>
        <w:t>Caution do not exceed V</w:t>
      </w:r>
      <w:r w:rsidRPr="008B4A98">
        <w:rPr>
          <w:rFonts w:ascii="Arial" w:hAnsi="Arial" w:cs="Arial"/>
          <w:b/>
          <w:sz w:val="18"/>
          <w:szCs w:val="18"/>
          <w:vertAlign w:val="subscript"/>
        </w:rPr>
        <w:t>NE</w:t>
      </w:r>
    </w:p>
    <w:p w14:paraId="63B6EB4E" w14:textId="77777777" w:rsidR="004B1AC2" w:rsidRPr="008B4A98" w:rsidRDefault="004B1AC2" w:rsidP="00A25662">
      <w:pPr>
        <w:pStyle w:val="Heading9"/>
        <w:tabs>
          <w:tab w:val="left" w:pos="360"/>
        </w:tabs>
        <w:ind w:left="0" w:firstLine="0"/>
        <w:jc w:val="center"/>
        <w:rPr>
          <w:rFonts w:cs="Arial"/>
          <w:smallCaps w:val="0"/>
          <w:color w:val="auto"/>
          <w:sz w:val="18"/>
          <w:szCs w:val="18"/>
          <w:vertAlign w:val="subscript"/>
        </w:rPr>
      </w:pPr>
    </w:p>
    <w:p w14:paraId="7B6DEFEA" w14:textId="77777777" w:rsidR="004B1AC2" w:rsidRPr="008B4A98" w:rsidRDefault="00125222" w:rsidP="00A25662">
      <w:pPr>
        <w:pStyle w:val="Heading9"/>
        <w:tabs>
          <w:tab w:val="left" w:pos="360"/>
        </w:tabs>
        <w:ind w:left="0" w:firstLine="0"/>
        <w:jc w:val="center"/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  <w:highlight w:val="yellow"/>
        </w:rPr>
        <w:t>Propeller Over Speed</w:t>
      </w:r>
    </w:p>
    <w:p w14:paraId="4399E961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Prop Control – PULL (REDUCE)</w:t>
      </w:r>
    </w:p>
    <w:p w14:paraId="029B145F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–PULL (REDUCE)</w:t>
      </w:r>
    </w:p>
    <w:p w14:paraId="126923BB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Airspeed – SLOW -- NOSE UP</w:t>
      </w:r>
    </w:p>
    <w:p w14:paraId="668C7EA5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8B4A98">
        <w:rPr>
          <w:rFonts w:ascii="Arial" w:hAnsi="Arial" w:cs="Arial"/>
          <w:b/>
          <w:sz w:val="18"/>
          <w:szCs w:val="18"/>
        </w:rPr>
        <w:t>SLOW AIRSPEED TO REGAIN RPM CONTROL</w:t>
      </w:r>
    </w:p>
    <w:p w14:paraId="36E37C40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Oil Pressure – CHECK</w:t>
      </w:r>
    </w:p>
    <w:p w14:paraId="502263D6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Oil Quantity - CHECK</w:t>
      </w:r>
    </w:p>
    <w:p w14:paraId="525CF89C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Prop Control Regained – ADD POWER</w:t>
      </w:r>
    </w:p>
    <w:p w14:paraId="53BA59C7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Airspeed – STAY BELOW WHEN OVERSPEED OCCURRED</w:t>
      </w:r>
    </w:p>
    <w:p w14:paraId="2F1310B8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Engine – MONITER CLOSLY</w:t>
      </w:r>
    </w:p>
    <w:p w14:paraId="09752C21" w14:textId="77777777" w:rsidR="004B1AC2" w:rsidRPr="008B4A98" w:rsidRDefault="00125222" w:rsidP="00A25662">
      <w:pPr>
        <w:numPr>
          <w:ilvl w:val="0"/>
          <w:numId w:val="17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Aircraft – LAND IMMEDIATELY</w:t>
      </w:r>
    </w:p>
    <w:p w14:paraId="6F2A93D3" w14:textId="77777777" w:rsidR="004B1AC2" w:rsidRPr="008B4A98" w:rsidRDefault="004B1AC2" w:rsidP="00A25662">
      <w:pPr>
        <w:pStyle w:val="Heading6"/>
        <w:tabs>
          <w:tab w:val="left" w:pos="360"/>
        </w:tabs>
        <w:jc w:val="left"/>
        <w:rPr>
          <w:rFonts w:ascii="Arial" w:hAnsi="Arial" w:cs="Arial"/>
          <w:b w:val="0"/>
          <w:smallCaps w:val="0"/>
          <w:sz w:val="18"/>
          <w:szCs w:val="18"/>
        </w:rPr>
      </w:pPr>
    </w:p>
    <w:p w14:paraId="4F75FB70" w14:textId="77777777" w:rsidR="004B1AC2" w:rsidRPr="008B4A98" w:rsidRDefault="00125222" w:rsidP="00A25662">
      <w:pPr>
        <w:pStyle w:val="Heading6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yellow"/>
        </w:rPr>
        <w:t>Speed Brakes Stuck Deployed</w:t>
      </w:r>
    </w:p>
    <w:p w14:paraId="7C3BE634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CYCLE PANEL ROCKER SWITCH</w:t>
      </w:r>
    </w:p>
    <w:p w14:paraId="20FB5606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CYCLE COPILOT JOYSTICK</w:t>
      </w:r>
    </w:p>
    <w:p w14:paraId="651FE4D7" w14:textId="77777777" w:rsidR="004B1AC2" w:rsidRPr="008B4A98" w:rsidRDefault="007F1A80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Circuit Breaker – PULL OUT</w:t>
      </w:r>
    </w:p>
    <w:p w14:paraId="139B02F2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Landing airspeed – </w:t>
      </w:r>
      <w:r w:rsidRPr="008B4A98">
        <w:rPr>
          <w:rFonts w:ascii="Arial" w:hAnsi="Arial" w:cs="Arial"/>
          <w:b/>
          <w:sz w:val="18"/>
          <w:szCs w:val="18"/>
        </w:rPr>
        <w:t>110 kts.</w:t>
      </w:r>
    </w:p>
    <w:p w14:paraId="3CCCB48A" w14:textId="77777777" w:rsidR="005744FC" w:rsidRDefault="005744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36D592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sz w:val="18"/>
          <w:szCs w:val="18"/>
        </w:rPr>
      </w:pPr>
      <w:r w:rsidRPr="008B4A98">
        <w:rPr>
          <w:rFonts w:ascii="Arial" w:hAnsi="Arial" w:cs="Arial"/>
          <w:b/>
          <w:smallCaps/>
          <w:sz w:val="18"/>
          <w:szCs w:val="18"/>
          <w:highlight w:val="yellow"/>
        </w:rPr>
        <w:lastRenderedPageBreak/>
        <w:t>Emergency Gear Extension</w:t>
      </w:r>
    </w:p>
    <w:p w14:paraId="16AC07CD" w14:textId="77777777" w:rsidR="004B1AC2" w:rsidRPr="003A5E2C" w:rsidRDefault="00125222" w:rsidP="00A25662">
      <w:pPr>
        <w:numPr>
          <w:ilvl w:val="0"/>
          <w:numId w:val="20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Airspeed – </w:t>
      </w:r>
      <w:r w:rsidRPr="008B4A98">
        <w:rPr>
          <w:rFonts w:ascii="Arial" w:hAnsi="Arial" w:cs="Arial"/>
          <w:b/>
          <w:sz w:val="18"/>
          <w:szCs w:val="18"/>
        </w:rPr>
        <w:t>BELOW 120 kts</w:t>
      </w:r>
    </w:p>
    <w:p w14:paraId="6F4C1DA2" w14:textId="7ABDACEC" w:rsidR="003A5E2C" w:rsidRPr="008B4A98" w:rsidRDefault="003A5E2C" w:rsidP="00A25662">
      <w:pPr>
        <w:numPr>
          <w:ilvl w:val="0"/>
          <w:numId w:val="20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10° Flap (if available)</w:t>
      </w:r>
    </w:p>
    <w:p w14:paraId="60B3FB11" w14:textId="1A181D21" w:rsidR="004B1AC2" w:rsidRPr="008B4A98" w:rsidRDefault="003A5E2C" w:rsidP="00A25662">
      <w:pPr>
        <w:numPr>
          <w:ilvl w:val="0"/>
          <w:numId w:val="20"/>
        </w:numPr>
        <w:tabs>
          <w:tab w:val="left" w:pos="360"/>
        </w:tabs>
        <w:ind w:left="0" w:firstLine="0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Hydraulic Pump</w:t>
      </w:r>
      <w:r w:rsidR="00125222" w:rsidRPr="008B4A98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 xml:space="preserve">ircuit </w:t>
      </w:r>
      <w:r w:rsidR="00125222" w:rsidRPr="008B4A9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reaker</w:t>
      </w:r>
      <w:r w:rsidR="00125222" w:rsidRPr="008B4A98">
        <w:rPr>
          <w:rFonts w:ascii="Arial" w:hAnsi="Arial" w:cs="Arial"/>
          <w:sz w:val="18"/>
          <w:szCs w:val="18"/>
        </w:rPr>
        <w:t xml:space="preserve"> – PULL</w:t>
      </w:r>
    </w:p>
    <w:p w14:paraId="73B3B2D5" w14:textId="77777777" w:rsidR="004B1AC2" w:rsidRPr="008B4A98" w:rsidRDefault="00125222" w:rsidP="00A25662">
      <w:pPr>
        <w:numPr>
          <w:ilvl w:val="0"/>
          <w:numId w:val="20"/>
        </w:numPr>
        <w:tabs>
          <w:tab w:val="left" w:pos="360"/>
        </w:tabs>
        <w:ind w:left="0" w:firstLine="0"/>
        <w:rPr>
          <w:rFonts w:ascii="Arial" w:hAnsi="Arial" w:cs="Arial"/>
          <w:smallCaps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Gear Handle – DOWN</w:t>
      </w:r>
    </w:p>
    <w:p w14:paraId="4FE098A7" w14:textId="77777777" w:rsidR="004B1AC2" w:rsidRPr="008B4A98" w:rsidRDefault="00125222" w:rsidP="00A25662">
      <w:pPr>
        <w:numPr>
          <w:ilvl w:val="0"/>
          <w:numId w:val="20"/>
        </w:numPr>
        <w:tabs>
          <w:tab w:val="left" w:pos="360"/>
        </w:tabs>
        <w:ind w:left="0" w:firstLine="0"/>
        <w:rPr>
          <w:rFonts w:ascii="Arial" w:hAnsi="Arial" w:cs="Arial"/>
          <w:smallCaps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Emergency Hand Pump – PUMP</w:t>
      </w:r>
    </w:p>
    <w:p w14:paraId="764D217F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Pump handle until main gear lights are GREEN and handle is stiff. </w:t>
      </w:r>
    </w:p>
    <w:p w14:paraId="080AF562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77467FA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sz w:val="18"/>
          <w:szCs w:val="18"/>
        </w:rPr>
      </w:pPr>
      <w:r w:rsidRPr="008B4A98">
        <w:rPr>
          <w:rFonts w:ascii="Arial" w:hAnsi="Arial" w:cs="Arial"/>
          <w:b/>
          <w:smallCaps/>
          <w:sz w:val="18"/>
          <w:szCs w:val="18"/>
          <w:highlight w:val="yellow"/>
        </w:rPr>
        <w:t>Emergency Speed Reduction</w:t>
      </w:r>
    </w:p>
    <w:p w14:paraId="37C59E37" w14:textId="77777777" w:rsidR="004B1AC2" w:rsidRPr="008B4A98" w:rsidRDefault="00125222" w:rsidP="00A25662">
      <w:pPr>
        <w:numPr>
          <w:ilvl w:val="0"/>
          <w:numId w:val="21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– IDLE</w:t>
      </w:r>
    </w:p>
    <w:p w14:paraId="335366E4" w14:textId="77777777" w:rsidR="004B1AC2" w:rsidRPr="008B4A98" w:rsidRDefault="00125222" w:rsidP="00A25662">
      <w:pPr>
        <w:numPr>
          <w:ilvl w:val="0"/>
          <w:numId w:val="21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Aircraft – NOSE UP</w:t>
      </w:r>
    </w:p>
    <w:p w14:paraId="219F1A89" w14:textId="77777777" w:rsidR="004B1AC2" w:rsidRPr="008B4A98" w:rsidRDefault="00125222" w:rsidP="00A25662">
      <w:pPr>
        <w:numPr>
          <w:ilvl w:val="0"/>
          <w:numId w:val="21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Speed Brakes – DEPLOY</w:t>
      </w:r>
    </w:p>
    <w:p w14:paraId="6FC9CE36" w14:textId="77777777" w:rsidR="004B1AC2" w:rsidRPr="008B4A98" w:rsidRDefault="00125222" w:rsidP="00A25662">
      <w:pPr>
        <w:numPr>
          <w:ilvl w:val="0"/>
          <w:numId w:val="21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Gear – EXTEND </w:t>
      </w:r>
      <w:r w:rsidRPr="008B4A98">
        <w:rPr>
          <w:rFonts w:ascii="Arial" w:hAnsi="Arial" w:cs="Arial"/>
          <w:b/>
          <w:sz w:val="18"/>
          <w:szCs w:val="18"/>
        </w:rPr>
        <w:t>&lt;150 kts</w:t>
      </w:r>
    </w:p>
    <w:p w14:paraId="2BF8E2A8" w14:textId="77777777" w:rsidR="004B1AC2" w:rsidRPr="008B4A98" w:rsidRDefault="00125222" w:rsidP="00A25662">
      <w:pPr>
        <w:numPr>
          <w:ilvl w:val="0"/>
          <w:numId w:val="21"/>
        </w:numPr>
        <w:tabs>
          <w:tab w:val="left" w:pos="360"/>
        </w:tabs>
        <w:ind w:left="0" w:firstLine="0"/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Flap – EXTEND </w:t>
      </w:r>
      <w:r w:rsidRPr="008B4A98">
        <w:rPr>
          <w:rFonts w:ascii="Arial" w:hAnsi="Arial" w:cs="Arial"/>
          <w:b/>
          <w:sz w:val="18"/>
          <w:szCs w:val="18"/>
        </w:rPr>
        <w:t>&lt;132 kts.</w:t>
      </w:r>
    </w:p>
    <w:p w14:paraId="061C1662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E936EC9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sz w:val="18"/>
          <w:szCs w:val="18"/>
        </w:rPr>
      </w:pPr>
      <w:r w:rsidRPr="008B4A98">
        <w:rPr>
          <w:rFonts w:ascii="Arial" w:hAnsi="Arial" w:cs="Arial"/>
          <w:b/>
          <w:smallCaps/>
          <w:sz w:val="18"/>
          <w:szCs w:val="18"/>
          <w:highlight w:val="yellow"/>
        </w:rPr>
        <w:t>EGT Shows Low Temp</w:t>
      </w:r>
    </w:p>
    <w:p w14:paraId="790E1645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Presumed Valve or Fuel Injector</w:t>
      </w:r>
    </w:p>
    <w:p w14:paraId="2C793BA5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Engine Smooth – Failed Probe</w:t>
      </w:r>
    </w:p>
    <w:p w14:paraId="41F1F60B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Cycle Ignition Key – L/R/BOTH</w:t>
      </w:r>
    </w:p>
    <w:p w14:paraId="7A78DA4F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95C127F" w14:textId="77777777" w:rsidR="004B1AC2" w:rsidRPr="008B4A98" w:rsidRDefault="00125222" w:rsidP="00A25662">
      <w:pPr>
        <w:pStyle w:val="Heading6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yellow"/>
        </w:rPr>
        <w:t>High Oil Temp</w:t>
      </w:r>
    </w:p>
    <w:p w14:paraId="2C3E471D" w14:textId="77777777" w:rsidR="004B1AC2" w:rsidRPr="008B4A98" w:rsidRDefault="00125222" w:rsidP="00A25662">
      <w:pPr>
        <w:pStyle w:val="Heading6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yellow"/>
        </w:rPr>
        <w:t>Low Oil Pressure</w:t>
      </w:r>
    </w:p>
    <w:p w14:paraId="6C3AE71E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Oil Pump Failure – Land Immediately</w:t>
      </w:r>
    </w:p>
    <w:p w14:paraId="2AC163F5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Engine Loss of Oil – Land Immediately</w:t>
      </w:r>
    </w:p>
    <w:p w14:paraId="582483CC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Reduce Throttle – PULL</w:t>
      </w:r>
    </w:p>
    <w:p w14:paraId="0BE10221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Reduce RPM - FEATHER  PULL</w:t>
      </w:r>
    </w:p>
    <w:p w14:paraId="521B575F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Monitor Engine Parameters</w:t>
      </w:r>
    </w:p>
    <w:p w14:paraId="7DF3B7DE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9E1B01F" w14:textId="77777777" w:rsidR="004B1AC2" w:rsidRPr="008B4A98" w:rsidRDefault="00125222" w:rsidP="00A25662">
      <w:pPr>
        <w:pStyle w:val="Heading6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yellow"/>
        </w:rPr>
        <w:t>High Oil Pressure</w:t>
      </w:r>
    </w:p>
    <w:p w14:paraId="322E3B1A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After Engine Warm  99=Sensor Failed</w:t>
      </w:r>
    </w:p>
    <w:p w14:paraId="329E23DF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7D2EA2A" w14:textId="77777777" w:rsidR="004B1AC2" w:rsidRPr="008B4A98" w:rsidRDefault="00125222" w:rsidP="00A25662">
      <w:pPr>
        <w:pStyle w:val="Heading6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yellow"/>
        </w:rPr>
        <w:t>High Water Coolant Temp (CLT)</w:t>
      </w:r>
    </w:p>
    <w:p w14:paraId="716E4A63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Coolant Pump or Thermostat Failure</w:t>
      </w:r>
    </w:p>
    <w:p w14:paraId="2F289EFE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Reduce Throttle – PULL</w:t>
      </w:r>
    </w:p>
    <w:p w14:paraId="446846D2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Reduce RPM - FEATHER  PULL</w:t>
      </w:r>
    </w:p>
    <w:p w14:paraId="6F71CA3E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Monitor Engine Parameters </w:t>
      </w:r>
    </w:p>
    <w:p w14:paraId="7B689233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E546644" w14:textId="77777777" w:rsidR="003A5E2C" w:rsidRDefault="003A5E2C">
      <w:pPr>
        <w:rPr>
          <w:rFonts w:ascii="Arial" w:hAnsi="Arial" w:cs="Arial"/>
          <w:b/>
          <w:smallCaps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yellow"/>
        </w:rPr>
        <w:br w:type="page"/>
      </w:r>
    </w:p>
    <w:p w14:paraId="75BD9B18" w14:textId="2A223B94" w:rsidR="004B1AC2" w:rsidRPr="008B4A98" w:rsidRDefault="00125222" w:rsidP="00A25662">
      <w:pPr>
        <w:pStyle w:val="Heading6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  <w:highlight w:val="yellow"/>
        </w:rPr>
        <w:lastRenderedPageBreak/>
        <w:t>Wide Open Throttle</w:t>
      </w:r>
    </w:p>
    <w:p w14:paraId="05F3EF91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Throttle Cable Broken</w:t>
      </w:r>
    </w:p>
    <w:p w14:paraId="7A3A4D49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Prop – Pull to Low RPM (NOT Feather)</w:t>
      </w:r>
    </w:p>
    <w:p w14:paraId="29B3F1E4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Ignition Switch – to LEFT or RIGHT</w:t>
      </w:r>
    </w:p>
    <w:p w14:paraId="775381C8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Intermittent Kill Engine – Limp to Airport</w:t>
      </w:r>
    </w:p>
    <w:p w14:paraId="59A6BA35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Aircraft – Land Immediately</w:t>
      </w:r>
    </w:p>
    <w:p w14:paraId="6C427A76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Radio – DECLARE EMERGENCY</w:t>
      </w:r>
    </w:p>
    <w:p w14:paraId="4D6100B2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Over Airport – FEATHER PROP</w:t>
      </w:r>
    </w:p>
    <w:p w14:paraId="1D648203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ENGINE KILL –LAND ENGINE OUT</w:t>
      </w:r>
    </w:p>
    <w:p w14:paraId="33DC5C4C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27CD93B9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sz w:val="18"/>
          <w:szCs w:val="18"/>
        </w:rPr>
      </w:pPr>
      <w:r w:rsidRPr="008B4A98">
        <w:rPr>
          <w:rFonts w:ascii="Arial" w:hAnsi="Arial" w:cs="Arial"/>
          <w:b/>
          <w:smallCaps/>
          <w:sz w:val="18"/>
          <w:szCs w:val="18"/>
          <w:highlight w:val="yellow"/>
        </w:rPr>
        <w:t>Runaway Trim</w:t>
      </w:r>
    </w:p>
    <w:p w14:paraId="14A8D7F5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REMOVE COPILOT GRIP JOYSTICK</w:t>
      </w:r>
    </w:p>
    <w:p w14:paraId="2C718AE0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CYCLE CHINA HAT – Pilot Side</w:t>
      </w:r>
    </w:p>
    <w:p w14:paraId="1AE9880C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CYCLE CHINA HAT – Copilot Side </w:t>
      </w:r>
    </w:p>
    <w:p w14:paraId="0C14F194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PULL CIRCUIT BREAKER – Landyard</w:t>
      </w:r>
    </w:p>
    <w:p w14:paraId="1A847D9B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7D357AE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sz w:val="18"/>
          <w:szCs w:val="18"/>
        </w:rPr>
      </w:pPr>
      <w:r w:rsidRPr="008B4A98">
        <w:rPr>
          <w:rFonts w:ascii="Arial" w:hAnsi="Arial" w:cs="Arial"/>
          <w:b/>
          <w:smallCaps/>
          <w:sz w:val="18"/>
          <w:szCs w:val="18"/>
          <w:highlight w:val="yellow"/>
        </w:rPr>
        <w:t>Autopilot Control Failure</w:t>
      </w:r>
    </w:p>
    <w:p w14:paraId="31D7AD24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Prepare for Significant Control Input</w:t>
      </w:r>
    </w:p>
    <w:p w14:paraId="3A1A0C61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DEPRESS AUTOPILOT DISCONNECT</w:t>
      </w:r>
    </w:p>
    <w:p w14:paraId="1459B7F6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Autopilot on Panel – TURN OFF</w:t>
      </w:r>
    </w:p>
    <w:p w14:paraId="50F32039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Autopilot Circuit Breaker – PULL</w:t>
      </w:r>
    </w:p>
    <w:p w14:paraId="1A280BF7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D5FD3BB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sz w:val="18"/>
          <w:szCs w:val="18"/>
        </w:rPr>
      </w:pPr>
      <w:r w:rsidRPr="008B4A98">
        <w:rPr>
          <w:rFonts w:ascii="Arial" w:hAnsi="Arial" w:cs="Arial"/>
          <w:b/>
          <w:smallCaps/>
          <w:sz w:val="18"/>
          <w:szCs w:val="18"/>
          <w:highlight w:val="yellow"/>
        </w:rPr>
        <w:t>Alternator Failure</w:t>
      </w:r>
    </w:p>
    <w:p w14:paraId="304A6DF9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Panel Annunciator Light – ON RED</w:t>
      </w:r>
    </w:p>
    <w:p w14:paraId="3269B669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Volt Meter – READING &lt;13.5V</w:t>
      </w:r>
    </w:p>
    <w:p w14:paraId="1C87A287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BUSS TIE (Covered Switch)-DEPRESS</w:t>
      </w:r>
    </w:p>
    <w:p w14:paraId="1A72DA5B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Unnecessary Equipment – TURN OFF</w:t>
      </w:r>
    </w:p>
    <w:p w14:paraId="432F8935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ALT Circuit Breaker – PULL</w:t>
      </w:r>
    </w:p>
    <w:p w14:paraId="11AFA048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Volt Meter – Monitor &gt;11.5V Needed</w:t>
      </w:r>
    </w:p>
    <w:p w14:paraId="19A49E75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5B5FC019" w14:textId="77777777" w:rsidR="004B1AC2" w:rsidRPr="008B4A98" w:rsidRDefault="00125222" w:rsidP="00A25662">
      <w:pPr>
        <w:tabs>
          <w:tab w:val="left" w:pos="360"/>
        </w:tabs>
        <w:jc w:val="center"/>
        <w:rPr>
          <w:rFonts w:ascii="Arial" w:hAnsi="Arial" w:cs="Arial"/>
          <w:b/>
          <w:smallCaps/>
          <w:sz w:val="18"/>
          <w:szCs w:val="18"/>
        </w:rPr>
      </w:pPr>
      <w:r w:rsidRPr="008B4A98">
        <w:rPr>
          <w:rFonts w:ascii="Arial" w:hAnsi="Arial" w:cs="Arial"/>
          <w:b/>
          <w:smallCaps/>
          <w:sz w:val="18"/>
          <w:szCs w:val="18"/>
          <w:highlight w:val="yellow"/>
        </w:rPr>
        <w:t>Air Intake ICING Detected</w:t>
      </w:r>
    </w:p>
    <w:p w14:paraId="035977DF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Visualize Air Intake – OBSERVE ICE</w:t>
      </w:r>
    </w:p>
    <w:p w14:paraId="1A5851FF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Pitot Heat - ON</w:t>
      </w:r>
    </w:p>
    <w:p w14:paraId="494E6F04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Alternate Air (Under Panel) – PULL</w:t>
      </w:r>
    </w:p>
    <w:p w14:paraId="6105BBF3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Wings, Prop – DETERMINE THREAT</w:t>
      </w:r>
    </w:p>
    <w:p w14:paraId="34084EC4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Altitude – DESCEND or CLIMB</w:t>
      </w:r>
    </w:p>
    <w:p w14:paraId="3DC287D9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Communicate – ADVISE ATC</w:t>
      </w:r>
    </w:p>
    <w:p w14:paraId="6AE27715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Power Settings – ADD THROTTLE PRN</w:t>
      </w:r>
    </w:p>
    <w:p w14:paraId="382D8B6D" w14:textId="77777777" w:rsidR="004B1AC2" w:rsidRPr="00316488" w:rsidRDefault="00125222" w:rsidP="00316488">
      <w:pPr>
        <w:tabs>
          <w:tab w:val="left" w:pos="360"/>
        </w:tabs>
        <w:jc w:val="center"/>
        <w:rPr>
          <w:rFonts w:ascii="Arial" w:hAnsi="Arial" w:cs="Arial"/>
          <w:b/>
          <w:smallCaps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br w:type="page"/>
      </w:r>
    </w:p>
    <w:p w14:paraId="464AA020" w14:textId="77777777" w:rsidR="00DD6107" w:rsidRDefault="00DD6107" w:rsidP="00A25662">
      <w:pPr>
        <w:pStyle w:val="BodyText2"/>
        <w:tabs>
          <w:tab w:val="left" w:pos="360"/>
        </w:tabs>
        <w:rPr>
          <w:rFonts w:cs="Arial"/>
          <w:sz w:val="18"/>
          <w:szCs w:val="18"/>
          <w:highlight w:val="yellow"/>
        </w:rPr>
      </w:pPr>
      <w:r>
        <w:rPr>
          <w:rFonts w:cs="Arial"/>
          <w:sz w:val="18"/>
          <w:szCs w:val="18"/>
          <w:highlight w:val="yellow"/>
        </w:rPr>
        <w:lastRenderedPageBreak/>
        <w:t>OVERHEAD APPROACH</w:t>
      </w:r>
    </w:p>
    <w:p w14:paraId="37EDC910" w14:textId="77777777" w:rsidR="00DD6107" w:rsidRPr="008B4A98" w:rsidRDefault="00DD6107" w:rsidP="00A25662">
      <w:pPr>
        <w:pStyle w:val="BodyText2"/>
        <w:tabs>
          <w:tab w:val="left" w:pos="360"/>
        </w:tabs>
        <w:rPr>
          <w:rFonts w:cs="Arial"/>
          <w:sz w:val="18"/>
          <w:szCs w:val="18"/>
          <w:highlight w:val="yellow"/>
        </w:rPr>
      </w:pPr>
      <w:r w:rsidRPr="008B4A98">
        <w:rPr>
          <w:rFonts w:cs="Arial"/>
          <w:sz w:val="18"/>
          <w:szCs w:val="18"/>
          <w:highlight w:val="yellow"/>
        </w:rPr>
        <w:t>Engine Out Procedure</w:t>
      </w:r>
    </w:p>
    <w:p w14:paraId="384731B2" w14:textId="77777777" w:rsidR="004B1AC2" w:rsidRPr="008B4A98" w:rsidRDefault="00125222" w:rsidP="00A25662">
      <w:pPr>
        <w:pStyle w:val="BodyText2"/>
        <w:tabs>
          <w:tab w:val="left" w:pos="360"/>
        </w:tabs>
        <w:rPr>
          <w:rFonts w:cs="Arial"/>
          <w:sz w:val="18"/>
          <w:szCs w:val="18"/>
          <w:highlight w:val="yellow"/>
        </w:rPr>
      </w:pPr>
      <w:r w:rsidRPr="008B4A98">
        <w:rPr>
          <w:rFonts w:cs="Arial"/>
          <w:sz w:val="18"/>
          <w:szCs w:val="18"/>
          <w:highlight w:val="yellow"/>
        </w:rPr>
        <w:t>High Key - Low Key</w:t>
      </w:r>
    </w:p>
    <w:p w14:paraId="1E4A4D10" w14:textId="77777777" w:rsidR="00DD6107" w:rsidRDefault="00125222" w:rsidP="005744FC">
      <w:pPr>
        <w:pStyle w:val="BodyText2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  <w:highlight w:val="yellow"/>
        </w:rPr>
        <w:t>VFR Landing Position Guide</w:t>
      </w:r>
    </w:p>
    <w:p w14:paraId="237B18A9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Trim for Best Glide 120 KIAS</w:t>
      </w:r>
    </w:p>
    <w:p w14:paraId="446DC790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 xml:space="preserve">Overfly Runway </w:t>
      </w:r>
      <w:r w:rsidR="00DD6107">
        <w:rPr>
          <w:rFonts w:cs="Arial"/>
          <w:sz w:val="18"/>
          <w:szCs w:val="18"/>
        </w:rPr>
        <w:t>(1/3 down runway) c</w:t>
      </w:r>
      <w:r w:rsidRPr="008B4A98">
        <w:rPr>
          <w:rFonts w:cs="Arial"/>
          <w:sz w:val="18"/>
          <w:szCs w:val="18"/>
        </w:rPr>
        <w:t xml:space="preserve">ross </w:t>
      </w:r>
      <w:r w:rsidR="00DD6107">
        <w:rPr>
          <w:rFonts w:cs="Arial"/>
          <w:sz w:val="18"/>
          <w:szCs w:val="18"/>
        </w:rPr>
        <w:t>at</w:t>
      </w:r>
      <w:r w:rsidRPr="008B4A98">
        <w:rPr>
          <w:rFonts w:cs="Arial"/>
          <w:sz w:val="18"/>
          <w:szCs w:val="18"/>
        </w:rPr>
        <w:t xml:space="preserve"> </w:t>
      </w:r>
      <w:r w:rsidR="00DD6107">
        <w:rPr>
          <w:rFonts w:cs="Arial"/>
          <w:sz w:val="18"/>
          <w:szCs w:val="18"/>
        </w:rPr>
        <w:t>30</w:t>
      </w:r>
      <w:r w:rsidRPr="008B4A98">
        <w:rPr>
          <w:rFonts w:cs="Arial"/>
          <w:sz w:val="18"/>
          <w:szCs w:val="18"/>
        </w:rPr>
        <w:t>00’ AGL</w:t>
      </w:r>
      <w:r w:rsidR="005744FC">
        <w:rPr>
          <w:rFonts w:cs="Arial"/>
          <w:sz w:val="18"/>
          <w:szCs w:val="18"/>
        </w:rPr>
        <w:t xml:space="preserve"> (High Key)</w:t>
      </w:r>
    </w:p>
    <w:p w14:paraId="428DB3AF" w14:textId="77777777" w:rsidR="004B1AC2" w:rsidRPr="008B4A98" w:rsidRDefault="00DD6107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Start 360° </w:t>
      </w:r>
      <w:r w:rsidR="00125222" w:rsidRPr="008B4A98">
        <w:rPr>
          <w:rFonts w:cs="Arial"/>
          <w:sz w:val="18"/>
          <w:szCs w:val="18"/>
        </w:rPr>
        <w:t>in Pattern</w:t>
      </w:r>
    </w:p>
    <w:p w14:paraId="51330848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 xml:space="preserve">Abeam Numbers @ </w:t>
      </w:r>
      <w:r w:rsidR="00DD6107">
        <w:rPr>
          <w:rFonts w:cs="Arial"/>
          <w:sz w:val="18"/>
          <w:szCs w:val="18"/>
        </w:rPr>
        <w:t>1</w:t>
      </w:r>
      <w:r w:rsidRPr="008B4A98">
        <w:rPr>
          <w:rFonts w:cs="Arial"/>
          <w:sz w:val="18"/>
          <w:szCs w:val="18"/>
        </w:rPr>
        <w:t>500’ AGL</w:t>
      </w:r>
      <w:r w:rsidR="005744FC">
        <w:rPr>
          <w:rFonts w:cs="Arial"/>
          <w:sz w:val="18"/>
          <w:szCs w:val="18"/>
        </w:rPr>
        <w:t xml:space="preserve"> (Low Key)</w:t>
      </w:r>
    </w:p>
    <w:p w14:paraId="2DD1857A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Constant Stable Turn Base-to-Final</w:t>
      </w:r>
    </w:p>
    <w:p w14:paraId="59FA728F" w14:textId="77777777" w:rsidR="00DD6107" w:rsidRPr="008B4A98" w:rsidRDefault="00DD6107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Flaps as Needed</w:t>
      </w:r>
    </w:p>
    <w:p w14:paraId="7809BE99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Gear DOWN on Final</w:t>
      </w:r>
    </w:p>
    <w:p w14:paraId="28E1EDF1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Power OFF Landing</w:t>
      </w:r>
    </w:p>
    <w:p w14:paraId="7E7201DA" w14:textId="77777777" w:rsidR="004B1AC2" w:rsidRPr="008B4A98" w:rsidRDefault="004B1AC2" w:rsidP="00A25662">
      <w:pPr>
        <w:tabs>
          <w:tab w:val="left" w:pos="360"/>
        </w:tabs>
        <w:rPr>
          <w:rFonts w:ascii="Arial" w:hAnsi="Arial" w:cs="Arial"/>
          <w:sz w:val="18"/>
          <w:szCs w:val="18"/>
          <w:u w:val="single"/>
        </w:rPr>
      </w:pPr>
    </w:p>
    <w:p w14:paraId="76BDF716" w14:textId="77777777" w:rsidR="004B1AC2" w:rsidRPr="008B4A98" w:rsidRDefault="00125222" w:rsidP="00A25662">
      <w:pPr>
        <w:pStyle w:val="BodyText2"/>
        <w:tabs>
          <w:tab w:val="left" w:pos="360"/>
        </w:tabs>
        <w:rPr>
          <w:rFonts w:cs="Arial"/>
          <w:sz w:val="18"/>
          <w:szCs w:val="18"/>
          <w:highlight w:val="yellow"/>
        </w:rPr>
      </w:pPr>
      <w:r w:rsidRPr="008B4A98">
        <w:rPr>
          <w:rFonts w:cs="Arial"/>
          <w:sz w:val="18"/>
          <w:szCs w:val="18"/>
          <w:highlight w:val="yellow"/>
        </w:rPr>
        <w:t>Instrument Approach</w:t>
      </w:r>
    </w:p>
    <w:p w14:paraId="70BD0099" w14:textId="77777777" w:rsidR="004B1AC2" w:rsidRPr="008B4A98" w:rsidRDefault="00125222" w:rsidP="00A25662">
      <w:pPr>
        <w:pStyle w:val="BodyText2"/>
        <w:tabs>
          <w:tab w:val="left" w:pos="360"/>
        </w:tabs>
        <w:rPr>
          <w:rFonts w:cs="Arial"/>
          <w:sz w:val="18"/>
          <w:szCs w:val="18"/>
          <w:highlight w:val="yellow"/>
        </w:rPr>
      </w:pPr>
      <w:r w:rsidRPr="008B4A98">
        <w:rPr>
          <w:rFonts w:cs="Arial"/>
          <w:sz w:val="18"/>
          <w:szCs w:val="18"/>
          <w:highlight w:val="yellow"/>
        </w:rPr>
        <w:t>Engine Out Procedure</w:t>
      </w:r>
    </w:p>
    <w:p w14:paraId="1DCCE64B" w14:textId="77777777" w:rsidR="00DD6107" w:rsidRDefault="00125222" w:rsidP="005744FC">
      <w:pPr>
        <w:pStyle w:val="BodyText2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  <w:highlight w:val="yellow"/>
        </w:rPr>
        <w:t>IFR Landing Position Guide</w:t>
      </w:r>
    </w:p>
    <w:p w14:paraId="58AB96B3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Trim for Best Glide 120 KIAS</w:t>
      </w:r>
    </w:p>
    <w:p w14:paraId="49C1277F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>Vectors to ILS Outer Marker</w:t>
      </w:r>
    </w:p>
    <w:p w14:paraId="1214FE25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Cross LOM at 5000’ AGL </w:t>
      </w:r>
    </w:p>
    <w:p w14:paraId="4A667E19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(3000 above listed)</w:t>
      </w:r>
    </w:p>
    <w:p w14:paraId="590068CF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Turn on Localizer (Above Glide Slope)</w:t>
      </w:r>
    </w:p>
    <w:p w14:paraId="7FC1C455" w14:textId="77777777" w:rsidR="004B1AC2" w:rsidRPr="008B4A98" w:rsidRDefault="00125222" w:rsidP="00A25662">
      <w:pPr>
        <w:pStyle w:val="Heading3"/>
        <w:tabs>
          <w:tab w:val="left" w:pos="360"/>
        </w:tabs>
        <w:rPr>
          <w:rFonts w:cs="Arial"/>
          <w:sz w:val="18"/>
          <w:szCs w:val="18"/>
        </w:rPr>
      </w:pPr>
      <w:r w:rsidRPr="008B4A98">
        <w:rPr>
          <w:rFonts w:cs="Arial"/>
          <w:sz w:val="18"/>
          <w:szCs w:val="18"/>
        </w:rPr>
        <w:t xml:space="preserve">Maintain Clean </w:t>
      </w:r>
      <w:r w:rsidR="00286D08" w:rsidRPr="008B4A98">
        <w:rPr>
          <w:rFonts w:cs="Arial"/>
          <w:sz w:val="18"/>
          <w:szCs w:val="18"/>
        </w:rPr>
        <w:t>Configuration</w:t>
      </w:r>
    </w:p>
    <w:p w14:paraId="4795E9BD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Expect Descent xxx VSI</w:t>
      </w:r>
    </w:p>
    <w:p w14:paraId="5D34D10C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Expect GS to Swing @ 200’ AGL</w:t>
      </w:r>
    </w:p>
    <w:p w14:paraId="4E44ADF2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Lower Gear When GS Begins Move</w:t>
      </w:r>
    </w:p>
    <w:p w14:paraId="3BD20F08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 xml:space="preserve">Below DH, Maintain Heading </w:t>
      </w:r>
    </w:p>
    <w:p w14:paraId="049771E3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(Ignore OBS Needles)</w:t>
      </w:r>
    </w:p>
    <w:p w14:paraId="40F8CBFC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Begin Flair to 85 KIAS at 50’ AGL</w:t>
      </w:r>
    </w:p>
    <w:p w14:paraId="23B65711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Hold 85 KIAS below 20’ AGL</w:t>
      </w:r>
    </w:p>
    <w:p w14:paraId="2536FCD2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Flaps as Needed</w:t>
      </w:r>
    </w:p>
    <w:p w14:paraId="498DCF5E" w14:textId="77777777" w:rsidR="004B1AC2" w:rsidRPr="008B4A98" w:rsidRDefault="00125222" w:rsidP="00A25662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8B4A98">
        <w:rPr>
          <w:rFonts w:ascii="Arial" w:hAnsi="Arial" w:cs="Arial"/>
          <w:sz w:val="18"/>
          <w:szCs w:val="18"/>
        </w:rPr>
        <w:t>Brace for Impact</w:t>
      </w:r>
    </w:p>
    <w:sectPr w:rsidR="004B1AC2" w:rsidRPr="008B4A98" w:rsidSect="003463E6">
      <w:pgSz w:w="6408" w:h="9504" w:code="1"/>
      <w:pgMar w:top="432" w:right="547" w:bottom="821" w:left="288" w:header="720" w:footer="720" w:gutter="288"/>
      <w:pgBorders w:zOrder="back" w:offsetFrom="page">
        <w:top w:val="checkered" w:sz="12" w:space="6" w:color="FF0000"/>
        <w:left w:val="checkered" w:sz="12" w:space="9" w:color="FF0000"/>
        <w:bottom w:val="checkered" w:sz="12" w:space="30" w:color="FF0000"/>
        <w:right w:val="checkered" w:sz="12" w:space="12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4E3F" w14:textId="77777777" w:rsidR="00A40110" w:rsidRDefault="00A40110">
      <w:r>
        <w:separator/>
      </w:r>
    </w:p>
  </w:endnote>
  <w:endnote w:type="continuationSeparator" w:id="0">
    <w:p w14:paraId="54086D94" w14:textId="77777777" w:rsidR="00A40110" w:rsidRDefault="00A4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A4994" w14:textId="77777777" w:rsidR="00A40110" w:rsidRDefault="00A40110">
      <w:r>
        <w:separator/>
      </w:r>
    </w:p>
  </w:footnote>
  <w:footnote w:type="continuationSeparator" w:id="0">
    <w:p w14:paraId="3A7214B9" w14:textId="77777777" w:rsidR="00A40110" w:rsidRDefault="00A4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474"/>
    <w:multiLevelType w:val="hybridMultilevel"/>
    <w:tmpl w:val="963ADEE6"/>
    <w:lvl w:ilvl="0" w:tplc="A7529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C4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E4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8E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A6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AB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309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6F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26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939A9"/>
    <w:multiLevelType w:val="hybridMultilevel"/>
    <w:tmpl w:val="463277CA"/>
    <w:lvl w:ilvl="0" w:tplc="98B86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27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E8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ED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83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0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41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67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2A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E767A"/>
    <w:multiLevelType w:val="hybridMultilevel"/>
    <w:tmpl w:val="B4CC7A2A"/>
    <w:lvl w:ilvl="0" w:tplc="22625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68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4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C0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6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6F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20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87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C6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902C3"/>
    <w:multiLevelType w:val="multilevel"/>
    <w:tmpl w:val="001D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A5E40C4"/>
    <w:multiLevelType w:val="hybridMultilevel"/>
    <w:tmpl w:val="A03A4E14"/>
    <w:lvl w:ilvl="0" w:tplc="08E81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AB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62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01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A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41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8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0A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D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D3B86"/>
    <w:multiLevelType w:val="hybridMultilevel"/>
    <w:tmpl w:val="84A6379A"/>
    <w:lvl w:ilvl="0" w:tplc="81089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6AB0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6B6C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C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6C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45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EB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68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E4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63F74"/>
    <w:multiLevelType w:val="hybridMultilevel"/>
    <w:tmpl w:val="0E72AF6A"/>
    <w:lvl w:ilvl="0" w:tplc="E0EEB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A2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2B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EB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1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A4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81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44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AE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8201C"/>
    <w:multiLevelType w:val="multilevel"/>
    <w:tmpl w:val="001D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ECE608A"/>
    <w:multiLevelType w:val="hybridMultilevel"/>
    <w:tmpl w:val="EB187764"/>
    <w:lvl w:ilvl="0" w:tplc="05107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66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6B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C8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68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983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8E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83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DE4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023D0"/>
    <w:multiLevelType w:val="hybridMultilevel"/>
    <w:tmpl w:val="463277CA"/>
    <w:lvl w:ilvl="0" w:tplc="AA10A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0AF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2F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6B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6F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0D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4D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6C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C8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25018"/>
    <w:multiLevelType w:val="hybridMultilevel"/>
    <w:tmpl w:val="0F0E0136"/>
    <w:lvl w:ilvl="0" w:tplc="87E60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EE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A3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23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A9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C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8C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A7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2F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C2432"/>
    <w:multiLevelType w:val="hybridMultilevel"/>
    <w:tmpl w:val="54C6B008"/>
    <w:lvl w:ilvl="0" w:tplc="4050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8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43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381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A8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22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4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25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C2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2C03CA"/>
    <w:multiLevelType w:val="multilevel"/>
    <w:tmpl w:val="001D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D3A0EAE"/>
    <w:multiLevelType w:val="hybridMultilevel"/>
    <w:tmpl w:val="31560D1A"/>
    <w:lvl w:ilvl="0" w:tplc="0628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C6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01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4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EE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20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06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E7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4A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F3DF9"/>
    <w:multiLevelType w:val="multilevel"/>
    <w:tmpl w:val="001D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A294EA7"/>
    <w:multiLevelType w:val="hybridMultilevel"/>
    <w:tmpl w:val="FF76F284"/>
    <w:lvl w:ilvl="0" w:tplc="A0ECF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CF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0C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EA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8D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18F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AA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91587"/>
    <w:multiLevelType w:val="hybridMultilevel"/>
    <w:tmpl w:val="EA9ACE36"/>
    <w:lvl w:ilvl="0" w:tplc="E0FA7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4E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02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00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0F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E1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05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C6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C2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275E"/>
    <w:multiLevelType w:val="hybridMultilevel"/>
    <w:tmpl w:val="3480969E"/>
    <w:lvl w:ilvl="0" w:tplc="624A0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C0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A4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92D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0B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1E2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4E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8E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9A4E52"/>
    <w:multiLevelType w:val="hybridMultilevel"/>
    <w:tmpl w:val="BA4A33FE"/>
    <w:lvl w:ilvl="0" w:tplc="9594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6B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44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906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0D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8A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8F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68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CB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AF552A"/>
    <w:multiLevelType w:val="hybridMultilevel"/>
    <w:tmpl w:val="01C424D4"/>
    <w:lvl w:ilvl="0" w:tplc="229E4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0A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01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EC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61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2B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8C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D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A3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173E9"/>
    <w:multiLevelType w:val="hybridMultilevel"/>
    <w:tmpl w:val="909C452E"/>
    <w:lvl w:ilvl="0" w:tplc="E3BC5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48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65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8D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C9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0AC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AA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66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41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C863AD"/>
    <w:multiLevelType w:val="hybridMultilevel"/>
    <w:tmpl w:val="6BECD542"/>
    <w:lvl w:ilvl="0" w:tplc="3A8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E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C2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C1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60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C6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2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8C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A6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243A9"/>
    <w:multiLevelType w:val="hybridMultilevel"/>
    <w:tmpl w:val="B5D6808A"/>
    <w:lvl w:ilvl="0" w:tplc="C87CD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09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342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05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89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20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802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66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9C4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C10685"/>
    <w:multiLevelType w:val="hybridMultilevel"/>
    <w:tmpl w:val="A37C4676"/>
    <w:lvl w:ilvl="0" w:tplc="F866E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1F25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27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A3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88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8D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902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81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7E8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53993"/>
    <w:multiLevelType w:val="hybridMultilevel"/>
    <w:tmpl w:val="5DEA4FE2"/>
    <w:lvl w:ilvl="0" w:tplc="48C86C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A88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08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6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F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8C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C0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6C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E1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5450F1"/>
    <w:multiLevelType w:val="hybridMultilevel"/>
    <w:tmpl w:val="96607FD2"/>
    <w:lvl w:ilvl="0" w:tplc="11265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63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AC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CA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4A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C9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EF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3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A8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C35854"/>
    <w:multiLevelType w:val="hybridMultilevel"/>
    <w:tmpl w:val="A0B602C4"/>
    <w:lvl w:ilvl="0" w:tplc="0016A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CAB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81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A8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AD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4E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60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ED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EB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720697"/>
    <w:multiLevelType w:val="hybridMultilevel"/>
    <w:tmpl w:val="EEE68196"/>
    <w:lvl w:ilvl="0" w:tplc="B5809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4A3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86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A4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E0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01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7EA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6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22C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123B78"/>
    <w:multiLevelType w:val="hybridMultilevel"/>
    <w:tmpl w:val="A2F882E4"/>
    <w:lvl w:ilvl="0" w:tplc="B62A04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80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E2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C2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EF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6C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C5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CB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27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18"/>
  </w:num>
  <w:num w:numId="5">
    <w:abstractNumId w:val="26"/>
  </w:num>
  <w:num w:numId="6">
    <w:abstractNumId w:val="11"/>
  </w:num>
  <w:num w:numId="7">
    <w:abstractNumId w:val="20"/>
  </w:num>
  <w:num w:numId="8">
    <w:abstractNumId w:val="13"/>
  </w:num>
  <w:num w:numId="9">
    <w:abstractNumId w:val="2"/>
  </w:num>
  <w:num w:numId="10">
    <w:abstractNumId w:val="0"/>
  </w:num>
  <w:num w:numId="11">
    <w:abstractNumId w:val="21"/>
  </w:num>
  <w:num w:numId="12">
    <w:abstractNumId w:val="25"/>
  </w:num>
  <w:num w:numId="13">
    <w:abstractNumId w:val="4"/>
  </w:num>
  <w:num w:numId="14">
    <w:abstractNumId w:val="23"/>
  </w:num>
  <w:num w:numId="15">
    <w:abstractNumId w:val="17"/>
  </w:num>
  <w:num w:numId="16">
    <w:abstractNumId w:val="19"/>
  </w:num>
  <w:num w:numId="17">
    <w:abstractNumId w:val="5"/>
  </w:num>
  <w:num w:numId="18">
    <w:abstractNumId w:val="8"/>
  </w:num>
  <w:num w:numId="19">
    <w:abstractNumId w:val="15"/>
  </w:num>
  <w:num w:numId="20">
    <w:abstractNumId w:val="6"/>
  </w:num>
  <w:num w:numId="21">
    <w:abstractNumId w:val="27"/>
  </w:num>
  <w:num w:numId="22">
    <w:abstractNumId w:val="9"/>
  </w:num>
  <w:num w:numId="23">
    <w:abstractNumId w:val="1"/>
  </w:num>
  <w:num w:numId="24">
    <w:abstractNumId w:val="14"/>
  </w:num>
  <w:num w:numId="25">
    <w:abstractNumId w:val="7"/>
  </w:num>
  <w:num w:numId="26">
    <w:abstractNumId w:val="12"/>
  </w:num>
  <w:num w:numId="27">
    <w:abstractNumId w:val="3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1B"/>
    <w:rsid w:val="0010795D"/>
    <w:rsid w:val="00125222"/>
    <w:rsid w:val="001E7273"/>
    <w:rsid w:val="00286D08"/>
    <w:rsid w:val="002C0D1B"/>
    <w:rsid w:val="00316488"/>
    <w:rsid w:val="00337586"/>
    <w:rsid w:val="003463E6"/>
    <w:rsid w:val="0035655C"/>
    <w:rsid w:val="003A5E2C"/>
    <w:rsid w:val="004B1AC2"/>
    <w:rsid w:val="004B5D0F"/>
    <w:rsid w:val="0052064D"/>
    <w:rsid w:val="0054736A"/>
    <w:rsid w:val="005744FC"/>
    <w:rsid w:val="005F667F"/>
    <w:rsid w:val="006524DA"/>
    <w:rsid w:val="00770A69"/>
    <w:rsid w:val="00792B5C"/>
    <w:rsid w:val="007F1A80"/>
    <w:rsid w:val="00813588"/>
    <w:rsid w:val="00853C4F"/>
    <w:rsid w:val="008A4AF5"/>
    <w:rsid w:val="008B4A98"/>
    <w:rsid w:val="00942761"/>
    <w:rsid w:val="009600B2"/>
    <w:rsid w:val="00A25662"/>
    <w:rsid w:val="00A40110"/>
    <w:rsid w:val="00A76F1E"/>
    <w:rsid w:val="00B81D72"/>
    <w:rsid w:val="00B83827"/>
    <w:rsid w:val="00BF33B6"/>
    <w:rsid w:val="00C31A90"/>
    <w:rsid w:val="00CE742F"/>
    <w:rsid w:val="00D57FDE"/>
    <w:rsid w:val="00D75ABD"/>
    <w:rsid w:val="00DD6107"/>
    <w:rsid w:val="00E73536"/>
    <w:rsid w:val="00E84E48"/>
    <w:rsid w:val="00F8127B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77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C2"/>
  </w:style>
  <w:style w:type="paragraph" w:styleId="Heading1">
    <w:name w:val="heading 1"/>
    <w:basedOn w:val="Normal"/>
    <w:next w:val="Normal"/>
    <w:qFormat/>
    <w:rsid w:val="004B1AC2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4B1AC2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B1AC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4B1AC2"/>
    <w:pPr>
      <w:keepNext/>
      <w:jc w:val="center"/>
      <w:outlineLvl w:val="3"/>
    </w:pPr>
    <w:rPr>
      <w:smallCaps/>
      <w:sz w:val="28"/>
    </w:rPr>
  </w:style>
  <w:style w:type="paragraph" w:styleId="Heading5">
    <w:name w:val="heading 5"/>
    <w:basedOn w:val="Normal"/>
    <w:next w:val="Normal"/>
    <w:qFormat/>
    <w:rsid w:val="004B1AC2"/>
    <w:pPr>
      <w:keepNext/>
      <w:jc w:val="center"/>
      <w:outlineLvl w:val="4"/>
    </w:pPr>
    <w:rPr>
      <w:b/>
      <w:smallCaps/>
      <w:color w:val="FFFFFF"/>
      <w:sz w:val="28"/>
    </w:rPr>
  </w:style>
  <w:style w:type="paragraph" w:styleId="Heading6">
    <w:name w:val="heading 6"/>
    <w:basedOn w:val="Normal"/>
    <w:next w:val="Normal"/>
    <w:qFormat/>
    <w:rsid w:val="004B1AC2"/>
    <w:pPr>
      <w:keepNext/>
      <w:jc w:val="center"/>
      <w:outlineLvl w:val="5"/>
    </w:pPr>
    <w:rPr>
      <w:b/>
      <w:smallCaps/>
      <w:sz w:val="28"/>
    </w:rPr>
  </w:style>
  <w:style w:type="paragraph" w:styleId="Heading7">
    <w:name w:val="heading 7"/>
    <w:basedOn w:val="Normal"/>
    <w:next w:val="Normal"/>
    <w:qFormat/>
    <w:rsid w:val="004B1AC2"/>
    <w:pPr>
      <w:keepNext/>
      <w:jc w:val="center"/>
      <w:outlineLvl w:val="6"/>
    </w:pPr>
    <w:rPr>
      <w:smallCaps/>
      <w:color w:val="FFFFFF"/>
      <w:sz w:val="28"/>
    </w:rPr>
  </w:style>
  <w:style w:type="paragraph" w:styleId="Heading8">
    <w:name w:val="heading 8"/>
    <w:basedOn w:val="Normal"/>
    <w:next w:val="Normal"/>
    <w:qFormat/>
    <w:rsid w:val="004B1AC2"/>
    <w:pPr>
      <w:keepNext/>
      <w:ind w:left="360"/>
      <w:jc w:val="center"/>
      <w:outlineLvl w:val="7"/>
    </w:pPr>
    <w:rPr>
      <w:rFonts w:ascii="Arial" w:hAnsi="Arial"/>
      <w:b/>
      <w:sz w:val="24"/>
      <w:u w:val="single"/>
    </w:rPr>
  </w:style>
  <w:style w:type="paragraph" w:styleId="Heading9">
    <w:name w:val="heading 9"/>
    <w:basedOn w:val="Normal"/>
    <w:next w:val="Normal"/>
    <w:qFormat/>
    <w:rsid w:val="004B1AC2"/>
    <w:pPr>
      <w:keepNext/>
      <w:ind w:left="504" w:firstLine="216"/>
      <w:outlineLvl w:val="8"/>
    </w:pPr>
    <w:rPr>
      <w:rFonts w:ascii="Arial" w:hAnsi="Arial"/>
      <w:b/>
      <w:smallCap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1AC2"/>
    <w:pPr>
      <w:jc w:val="center"/>
    </w:pPr>
    <w:rPr>
      <w:rFonts w:ascii="Arial" w:hAnsi="Arial"/>
      <w:b/>
      <w:smallCaps/>
      <w:sz w:val="28"/>
    </w:rPr>
  </w:style>
  <w:style w:type="paragraph" w:styleId="BodyText">
    <w:name w:val="Body Text"/>
    <w:basedOn w:val="Normal"/>
    <w:semiHidden/>
    <w:rsid w:val="004B1AC2"/>
    <w:rPr>
      <w:rFonts w:ascii="Arial" w:hAnsi="Arial"/>
      <w:b/>
      <w:sz w:val="24"/>
    </w:rPr>
  </w:style>
  <w:style w:type="paragraph" w:styleId="Caption">
    <w:name w:val="caption"/>
    <w:basedOn w:val="Normal"/>
    <w:next w:val="Normal"/>
    <w:qFormat/>
    <w:rsid w:val="004B1AC2"/>
    <w:pPr>
      <w:spacing w:line="360" w:lineRule="auto"/>
      <w:ind w:left="360"/>
      <w:jc w:val="center"/>
    </w:pPr>
    <w:rPr>
      <w:rFonts w:ascii="Arial" w:hAnsi="Arial"/>
      <w:sz w:val="24"/>
    </w:rPr>
  </w:style>
  <w:style w:type="paragraph" w:styleId="FootnoteText">
    <w:name w:val="footnote text"/>
    <w:basedOn w:val="Normal"/>
    <w:semiHidden/>
    <w:rsid w:val="004B1AC2"/>
    <w:rPr>
      <w:sz w:val="24"/>
    </w:rPr>
  </w:style>
  <w:style w:type="character" w:styleId="FootnoteReference">
    <w:name w:val="footnote reference"/>
    <w:basedOn w:val="DefaultParagraphFont"/>
    <w:semiHidden/>
    <w:rsid w:val="004B1AC2"/>
    <w:rPr>
      <w:vertAlign w:val="superscript"/>
    </w:rPr>
  </w:style>
  <w:style w:type="paragraph" w:styleId="List">
    <w:name w:val="List"/>
    <w:basedOn w:val="Normal"/>
    <w:semiHidden/>
    <w:rsid w:val="004B1AC2"/>
    <w:pPr>
      <w:ind w:left="360" w:hanging="360"/>
    </w:pPr>
  </w:style>
  <w:style w:type="paragraph" w:styleId="List2">
    <w:name w:val="List 2"/>
    <w:basedOn w:val="Normal"/>
    <w:semiHidden/>
    <w:rsid w:val="004B1AC2"/>
    <w:pPr>
      <w:ind w:left="720" w:hanging="360"/>
    </w:pPr>
  </w:style>
  <w:style w:type="paragraph" w:styleId="ListContinue2">
    <w:name w:val="List Continue 2"/>
    <w:basedOn w:val="Normal"/>
    <w:semiHidden/>
    <w:rsid w:val="004B1AC2"/>
    <w:pPr>
      <w:spacing w:after="120"/>
      <w:ind w:left="720"/>
    </w:pPr>
  </w:style>
  <w:style w:type="paragraph" w:styleId="BodyTextIndent">
    <w:name w:val="Body Text Indent"/>
    <w:basedOn w:val="Normal"/>
    <w:semiHidden/>
    <w:rsid w:val="004B1AC2"/>
    <w:pPr>
      <w:spacing w:after="120"/>
      <w:ind w:left="360"/>
    </w:pPr>
  </w:style>
  <w:style w:type="paragraph" w:styleId="NormalIndent">
    <w:name w:val="Normal Indent"/>
    <w:basedOn w:val="Normal"/>
    <w:semiHidden/>
    <w:rsid w:val="004B1AC2"/>
    <w:pPr>
      <w:ind w:left="720"/>
    </w:pPr>
  </w:style>
  <w:style w:type="paragraph" w:styleId="BodyText2">
    <w:name w:val="Body Text 2"/>
    <w:basedOn w:val="Normal"/>
    <w:semiHidden/>
    <w:rsid w:val="004B1AC2"/>
    <w:pPr>
      <w:jc w:val="center"/>
    </w:pPr>
    <w:rPr>
      <w:rFonts w:ascii="Arial" w:hAnsi="Arial"/>
      <w:b/>
      <w:smallCaps/>
      <w:sz w:val="28"/>
    </w:rPr>
  </w:style>
  <w:style w:type="paragraph" w:styleId="Footer">
    <w:name w:val="footer"/>
    <w:basedOn w:val="Normal"/>
    <w:semiHidden/>
    <w:rsid w:val="004B1A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B1AC2"/>
  </w:style>
  <w:style w:type="paragraph" w:styleId="Header">
    <w:name w:val="header"/>
    <w:basedOn w:val="Normal"/>
    <w:link w:val="HeaderChar"/>
    <w:uiPriority w:val="99"/>
    <w:semiHidden/>
    <w:unhideWhenUsed/>
    <w:rsid w:val="008B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A98"/>
  </w:style>
  <w:style w:type="paragraph" w:styleId="PlainText">
    <w:name w:val="Plain Text"/>
    <w:basedOn w:val="Normal"/>
    <w:link w:val="PlainTextChar"/>
    <w:rsid w:val="008B4A9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8B4A98"/>
    <w:rPr>
      <w:rFonts w:ascii="Courier New" w:hAnsi="Courier New"/>
    </w:rPr>
  </w:style>
  <w:style w:type="table" w:styleId="TableGrid">
    <w:name w:val="Table Grid"/>
    <w:basedOn w:val="TableNormal"/>
    <w:uiPriority w:val="59"/>
    <w:rsid w:val="00A76F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C2"/>
  </w:style>
  <w:style w:type="paragraph" w:styleId="Heading1">
    <w:name w:val="heading 1"/>
    <w:basedOn w:val="Normal"/>
    <w:next w:val="Normal"/>
    <w:qFormat/>
    <w:rsid w:val="004B1AC2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4B1AC2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B1AC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4B1AC2"/>
    <w:pPr>
      <w:keepNext/>
      <w:jc w:val="center"/>
      <w:outlineLvl w:val="3"/>
    </w:pPr>
    <w:rPr>
      <w:smallCaps/>
      <w:sz w:val="28"/>
    </w:rPr>
  </w:style>
  <w:style w:type="paragraph" w:styleId="Heading5">
    <w:name w:val="heading 5"/>
    <w:basedOn w:val="Normal"/>
    <w:next w:val="Normal"/>
    <w:qFormat/>
    <w:rsid w:val="004B1AC2"/>
    <w:pPr>
      <w:keepNext/>
      <w:jc w:val="center"/>
      <w:outlineLvl w:val="4"/>
    </w:pPr>
    <w:rPr>
      <w:b/>
      <w:smallCaps/>
      <w:color w:val="FFFFFF"/>
      <w:sz w:val="28"/>
    </w:rPr>
  </w:style>
  <w:style w:type="paragraph" w:styleId="Heading6">
    <w:name w:val="heading 6"/>
    <w:basedOn w:val="Normal"/>
    <w:next w:val="Normal"/>
    <w:qFormat/>
    <w:rsid w:val="004B1AC2"/>
    <w:pPr>
      <w:keepNext/>
      <w:jc w:val="center"/>
      <w:outlineLvl w:val="5"/>
    </w:pPr>
    <w:rPr>
      <w:b/>
      <w:smallCaps/>
      <w:sz w:val="28"/>
    </w:rPr>
  </w:style>
  <w:style w:type="paragraph" w:styleId="Heading7">
    <w:name w:val="heading 7"/>
    <w:basedOn w:val="Normal"/>
    <w:next w:val="Normal"/>
    <w:qFormat/>
    <w:rsid w:val="004B1AC2"/>
    <w:pPr>
      <w:keepNext/>
      <w:jc w:val="center"/>
      <w:outlineLvl w:val="6"/>
    </w:pPr>
    <w:rPr>
      <w:smallCaps/>
      <w:color w:val="FFFFFF"/>
      <w:sz w:val="28"/>
    </w:rPr>
  </w:style>
  <w:style w:type="paragraph" w:styleId="Heading8">
    <w:name w:val="heading 8"/>
    <w:basedOn w:val="Normal"/>
    <w:next w:val="Normal"/>
    <w:qFormat/>
    <w:rsid w:val="004B1AC2"/>
    <w:pPr>
      <w:keepNext/>
      <w:ind w:left="360"/>
      <w:jc w:val="center"/>
      <w:outlineLvl w:val="7"/>
    </w:pPr>
    <w:rPr>
      <w:rFonts w:ascii="Arial" w:hAnsi="Arial"/>
      <w:b/>
      <w:sz w:val="24"/>
      <w:u w:val="single"/>
    </w:rPr>
  </w:style>
  <w:style w:type="paragraph" w:styleId="Heading9">
    <w:name w:val="heading 9"/>
    <w:basedOn w:val="Normal"/>
    <w:next w:val="Normal"/>
    <w:qFormat/>
    <w:rsid w:val="004B1AC2"/>
    <w:pPr>
      <w:keepNext/>
      <w:ind w:left="504" w:firstLine="216"/>
      <w:outlineLvl w:val="8"/>
    </w:pPr>
    <w:rPr>
      <w:rFonts w:ascii="Arial" w:hAnsi="Arial"/>
      <w:b/>
      <w:smallCap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1AC2"/>
    <w:pPr>
      <w:jc w:val="center"/>
    </w:pPr>
    <w:rPr>
      <w:rFonts w:ascii="Arial" w:hAnsi="Arial"/>
      <w:b/>
      <w:smallCaps/>
      <w:sz w:val="28"/>
    </w:rPr>
  </w:style>
  <w:style w:type="paragraph" w:styleId="BodyText">
    <w:name w:val="Body Text"/>
    <w:basedOn w:val="Normal"/>
    <w:semiHidden/>
    <w:rsid w:val="004B1AC2"/>
    <w:rPr>
      <w:rFonts w:ascii="Arial" w:hAnsi="Arial"/>
      <w:b/>
      <w:sz w:val="24"/>
    </w:rPr>
  </w:style>
  <w:style w:type="paragraph" w:styleId="Caption">
    <w:name w:val="caption"/>
    <w:basedOn w:val="Normal"/>
    <w:next w:val="Normal"/>
    <w:qFormat/>
    <w:rsid w:val="004B1AC2"/>
    <w:pPr>
      <w:spacing w:line="360" w:lineRule="auto"/>
      <w:ind w:left="360"/>
      <w:jc w:val="center"/>
    </w:pPr>
    <w:rPr>
      <w:rFonts w:ascii="Arial" w:hAnsi="Arial"/>
      <w:sz w:val="24"/>
    </w:rPr>
  </w:style>
  <w:style w:type="paragraph" w:styleId="FootnoteText">
    <w:name w:val="footnote text"/>
    <w:basedOn w:val="Normal"/>
    <w:semiHidden/>
    <w:rsid w:val="004B1AC2"/>
    <w:rPr>
      <w:sz w:val="24"/>
    </w:rPr>
  </w:style>
  <w:style w:type="character" w:styleId="FootnoteReference">
    <w:name w:val="footnote reference"/>
    <w:basedOn w:val="DefaultParagraphFont"/>
    <w:semiHidden/>
    <w:rsid w:val="004B1AC2"/>
    <w:rPr>
      <w:vertAlign w:val="superscript"/>
    </w:rPr>
  </w:style>
  <w:style w:type="paragraph" w:styleId="List">
    <w:name w:val="List"/>
    <w:basedOn w:val="Normal"/>
    <w:semiHidden/>
    <w:rsid w:val="004B1AC2"/>
    <w:pPr>
      <w:ind w:left="360" w:hanging="360"/>
    </w:pPr>
  </w:style>
  <w:style w:type="paragraph" w:styleId="List2">
    <w:name w:val="List 2"/>
    <w:basedOn w:val="Normal"/>
    <w:semiHidden/>
    <w:rsid w:val="004B1AC2"/>
    <w:pPr>
      <w:ind w:left="720" w:hanging="360"/>
    </w:pPr>
  </w:style>
  <w:style w:type="paragraph" w:styleId="ListContinue2">
    <w:name w:val="List Continue 2"/>
    <w:basedOn w:val="Normal"/>
    <w:semiHidden/>
    <w:rsid w:val="004B1AC2"/>
    <w:pPr>
      <w:spacing w:after="120"/>
      <w:ind w:left="720"/>
    </w:pPr>
  </w:style>
  <w:style w:type="paragraph" w:styleId="BodyTextIndent">
    <w:name w:val="Body Text Indent"/>
    <w:basedOn w:val="Normal"/>
    <w:semiHidden/>
    <w:rsid w:val="004B1AC2"/>
    <w:pPr>
      <w:spacing w:after="120"/>
      <w:ind w:left="360"/>
    </w:pPr>
  </w:style>
  <w:style w:type="paragraph" w:styleId="NormalIndent">
    <w:name w:val="Normal Indent"/>
    <w:basedOn w:val="Normal"/>
    <w:semiHidden/>
    <w:rsid w:val="004B1AC2"/>
    <w:pPr>
      <w:ind w:left="720"/>
    </w:pPr>
  </w:style>
  <w:style w:type="paragraph" w:styleId="BodyText2">
    <w:name w:val="Body Text 2"/>
    <w:basedOn w:val="Normal"/>
    <w:semiHidden/>
    <w:rsid w:val="004B1AC2"/>
    <w:pPr>
      <w:jc w:val="center"/>
    </w:pPr>
    <w:rPr>
      <w:rFonts w:ascii="Arial" w:hAnsi="Arial"/>
      <w:b/>
      <w:smallCaps/>
      <w:sz w:val="28"/>
    </w:rPr>
  </w:style>
  <w:style w:type="paragraph" w:styleId="Footer">
    <w:name w:val="footer"/>
    <w:basedOn w:val="Normal"/>
    <w:semiHidden/>
    <w:rsid w:val="004B1A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B1AC2"/>
  </w:style>
  <w:style w:type="paragraph" w:styleId="Header">
    <w:name w:val="header"/>
    <w:basedOn w:val="Normal"/>
    <w:link w:val="HeaderChar"/>
    <w:uiPriority w:val="99"/>
    <w:semiHidden/>
    <w:unhideWhenUsed/>
    <w:rsid w:val="008B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A98"/>
  </w:style>
  <w:style w:type="paragraph" w:styleId="PlainText">
    <w:name w:val="Plain Text"/>
    <w:basedOn w:val="Normal"/>
    <w:link w:val="PlainTextChar"/>
    <w:rsid w:val="008B4A9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8B4A98"/>
    <w:rPr>
      <w:rFonts w:ascii="Courier New" w:hAnsi="Courier New"/>
    </w:rPr>
  </w:style>
  <w:style w:type="table" w:styleId="TableGrid">
    <w:name w:val="Table Grid"/>
    <w:basedOn w:val="TableNormal"/>
    <w:uiPriority w:val="59"/>
    <w:rsid w:val="00A76F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 FAILURE TAKEOFF</vt:lpstr>
    </vt:vector>
  </TitlesOfParts>
  <Company>High Performance International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 FAILURE TAKEOFF</dc:title>
  <dc:creator>William J. O'Neil</dc:creator>
  <cp:lastModifiedBy>F. Barry Knotts</cp:lastModifiedBy>
  <cp:revision>2</cp:revision>
  <cp:lastPrinted>2010-03-04T01:33:00Z</cp:lastPrinted>
  <dcterms:created xsi:type="dcterms:W3CDTF">2012-04-23T23:29:00Z</dcterms:created>
  <dcterms:modified xsi:type="dcterms:W3CDTF">2012-04-23T23:29:00Z</dcterms:modified>
</cp:coreProperties>
</file>